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58F1" w14:textId="21684982" w:rsidR="00BC40D8" w:rsidRPr="00BC40D8" w:rsidRDefault="004864E7" w:rsidP="00BC40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D7E73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學年度</w:t>
      </w:r>
      <w:r w:rsidR="00DD7E73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BC40D8" w:rsidRPr="00BC40D8">
        <w:rPr>
          <w:rFonts w:ascii="標楷體" w:eastAsia="標楷體" w:hAnsi="標楷體" w:hint="eastAsia"/>
          <w:b/>
          <w:sz w:val="32"/>
          <w:szCs w:val="32"/>
        </w:rPr>
        <w:t>北興國中</w:t>
      </w:r>
      <w:r w:rsidR="00DD7E73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B057BA">
        <w:rPr>
          <w:rFonts w:ascii="標楷體" w:eastAsia="標楷體" w:hAnsi="標楷體" w:hint="eastAsia"/>
          <w:b/>
          <w:sz w:val="32"/>
          <w:szCs w:val="32"/>
        </w:rPr>
        <w:t>創意</w:t>
      </w:r>
      <w:r w:rsidR="00536BC3">
        <w:rPr>
          <w:rFonts w:ascii="標楷體" w:eastAsia="標楷體" w:hAnsi="標楷體" w:hint="eastAsia"/>
          <w:b/>
          <w:sz w:val="32"/>
          <w:szCs w:val="32"/>
        </w:rPr>
        <w:t>機關王社團</w:t>
      </w:r>
      <w:r w:rsidR="00DD7E73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390B57">
        <w:rPr>
          <w:rFonts w:ascii="標楷體" w:eastAsia="標楷體" w:hAnsi="標楷體" w:hint="eastAsia"/>
          <w:b/>
          <w:sz w:val="32"/>
          <w:szCs w:val="32"/>
        </w:rPr>
        <w:t>(上學期)</w:t>
      </w:r>
    </w:p>
    <w:p w14:paraId="56161D65" w14:textId="77777777" w:rsidR="00390B57" w:rsidRDefault="00401113" w:rsidP="00BC40D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活動目的</w:t>
      </w:r>
      <w:r>
        <w:rPr>
          <w:rFonts w:ascii="標楷體" w:eastAsia="標楷體" w:hAnsi="標楷體" w:hint="eastAsia"/>
        </w:rPr>
        <w:t>：</w:t>
      </w:r>
    </w:p>
    <w:p w14:paraId="297291AC" w14:textId="42ACF951" w:rsidR="00401113" w:rsidRPr="000A0711" w:rsidRDefault="000A0711" w:rsidP="000A071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利用智高積木進行STEAM教學，</w:t>
      </w:r>
      <w:r w:rsidR="00390B57" w:rsidRPr="00390B57">
        <w:rPr>
          <w:rFonts w:ascii="標楷體" w:eastAsia="標楷體" w:hAnsi="標楷體" w:hint="eastAsia"/>
        </w:rPr>
        <w:t>結合科學Science 、科技Technology 、工程Engineering 、藝術Art、數學Mathematics的跨學科課程，培養學生在不同的環境及專案活動中，以「多重」管道的知識來源解決問題，透過與生活情境結合的教學活動</w:t>
      </w:r>
      <w:r>
        <w:rPr>
          <w:rFonts w:ascii="標楷體" w:eastAsia="標楷體" w:hAnsi="標楷體" w:hint="eastAsia"/>
        </w:rPr>
        <w:t>及</w:t>
      </w:r>
      <w:r w:rsidR="00390B57" w:rsidRPr="00390B57">
        <w:rPr>
          <w:rFonts w:ascii="標楷體" w:eastAsia="標楷體" w:hAnsi="標楷體" w:hint="eastAsia"/>
        </w:rPr>
        <w:t>實際動手做，</w:t>
      </w:r>
      <w:r>
        <w:rPr>
          <w:rFonts w:ascii="標楷體" w:eastAsia="標楷體" w:hAnsi="標楷體" w:hint="eastAsia"/>
        </w:rPr>
        <w:t>培養</w:t>
      </w:r>
      <w:r w:rsidR="00390B57" w:rsidRPr="00390B57">
        <w:rPr>
          <w:rFonts w:ascii="標楷體" w:eastAsia="標楷體" w:hAnsi="標楷體" w:hint="eastAsia"/>
        </w:rPr>
        <w:t>面對生活挑戰所該具備的能力與態度。</w:t>
      </w:r>
    </w:p>
    <w:p w14:paraId="2B4B2F21" w14:textId="7C26683A" w:rsidR="00612372" w:rsidRPr="00612372" w:rsidRDefault="00DD7E73" w:rsidP="0061237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上課地點</w:t>
      </w:r>
      <w:r w:rsidR="00612372">
        <w:rPr>
          <w:rFonts w:ascii="標楷體" w:eastAsia="標楷體" w:hAnsi="標楷體" w:hint="eastAsia"/>
        </w:rPr>
        <w:t>:機關王教室</w:t>
      </w:r>
      <w:r w:rsidR="004D51A2">
        <w:rPr>
          <w:rFonts w:ascii="標楷體" w:eastAsia="標楷體" w:hAnsi="標楷體" w:hint="eastAsia"/>
        </w:rPr>
        <w:t>(專科二樓)</w:t>
      </w:r>
      <w:r w:rsidR="00612372">
        <w:rPr>
          <w:rFonts w:ascii="標楷體" w:eastAsia="標楷體" w:hAnsi="標楷體" w:hint="eastAsia"/>
        </w:rPr>
        <w:t xml:space="preserve">  </w:t>
      </w:r>
      <w:r w:rsidR="004D51A2">
        <w:rPr>
          <w:rFonts w:ascii="標楷體" w:eastAsia="標楷體" w:hAnsi="標楷體" w:hint="eastAsia"/>
        </w:rPr>
        <w:t xml:space="preserve"> </w:t>
      </w:r>
      <w:r w:rsidR="00612372">
        <w:rPr>
          <w:rFonts w:ascii="標楷體" w:eastAsia="標楷體" w:hAnsi="標楷體" w:hint="eastAsia"/>
        </w:rPr>
        <w:t>社團老師:</w:t>
      </w:r>
      <w:r w:rsidR="00612372" w:rsidRPr="003E5353">
        <w:rPr>
          <w:rFonts w:ascii="標楷體" w:eastAsia="標楷體" w:hAnsi="標楷體" w:hint="eastAsia"/>
          <w:u w:val="single"/>
        </w:rPr>
        <w:t>王靜儀</w:t>
      </w:r>
      <w:r w:rsidR="00612372">
        <w:rPr>
          <w:rFonts w:ascii="標楷體" w:eastAsia="標楷體" w:hAnsi="標楷體" w:hint="eastAsia"/>
        </w:rPr>
        <w:t>老師</w:t>
      </w:r>
    </w:p>
    <w:p w14:paraId="7E5BCEF0" w14:textId="20651E79" w:rsidR="0029600C" w:rsidRPr="00234B1B" w:rsidRDefault="00234B1B" w:rsidP="00BC40D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甄選</w:t>
      </w:r>
      <w:r w:rsidR="00401113" w:rsidRPr="008E425E">
        <w:rPr>
          <w:rFonts w:ascii="標楷體" w:eastAsia="標楷體" w:hAnsi="標楷體" w:hint="eastAsia"/>
          <w:b/>
        </w:rPr>
        <w:t>對象</w:t>
      </w:r>
      <w:r w:rsidR="00BC40D8" w:rsidRPr="008E425E">
        <w:rPr>
          <w:rFonts w:ascii="標楷體" w:eastAsia="標楷體" w:hAnsi="標楷體" w:hint="eastAsia"/>
          <w:b/>
        </w:rPr>
        <w:t>與名額</w:t>
      </w:r>
      <w:r w:rsidR="0029600C" w:rsidRPr="00234B1B">
        <w:rPr>
          <w:rFonts w:ascii="標楷體" w:eastAsia="標楷體" w:hAnsi="標楷體" w:hint="eastAsia"/>
        </w:rPr>
        <w:t>：</w:t>
      </w:r>
      <w:r w:rsidR="00704DF1" w:rsidRPr="00184291">
        <w:rPr>
          <w:rFonts w:ascii="標楷體" w:eastAsia="標楷體" w:hAnsi="標楷體" w:hint="eastAsia"/>
          <w:b/>
          <w:bCs/>
        </w:rPr>
        <w:t>一年級學生</w:t>
      </w:r>
      <w:r w:rsidR="00704DF1">
        <w:rPr>
          <w:rFonts w:ascii="標楷體" w:eastAsia="標楷體" w:hAnsi="標楷體" w:hint="eastAsia"/>
        </w:rPr>
        <w:t>；上學期1</w:t>
      </w:r>
      <w:r w:rsidR="007A406D">
        <w:rPr>
          <w:rFonts w:ascii="標楷體" w:eastAsia="標楷體" w:hAnsi="標楷體" w:hint="eastAsia"/>
        </w:rPr>
        <w:t>8</w:t>
      </w:r>
      <w:r w:rsidR="00D76AF7" w:rsidRPr="00234B1B">
        <w:rPr>
          <w:rFonts w:ascii="標楷體" w:eastAsia="標楷體" w:hAnsi="標楷體" w:hint="eastAsia"/>
        </w:rPr>
        <w:t>名</w:t>
      </w:r>
      <w:r w:rsidR="00704DF1">
        <w:rPr>
          <w:rFonts w:ascii="標楷體" w:eastAsia="標楷體" w:hAnsi="標楷體" w:hint="eastAsia"/>
        </w:rPr>
        <w:t>，下學期1</w:t>
      </w:r>
      <w:r w:rsidR="007A406D">
        <w:rPr>
          <w:rFonts w:ascii="標楷體" w:eastAsia="標楷體" w:hAnsi="標楷體" w:hint="eastAsia"/>
        </w:rPr>
        <w:t>8</w:t>
      </w:r>
      <w:r w:rsidR="00704DF1" w:rsidRPr="00234B1B">
        <w:rPr>
          <w:rFonts w:ascii="標楷體" w:eastAsia="標楷體" w:hAnsi="標楷體" w:hint="eastAsia"/>
        </w:rPr>
        <w:t>名</w:t>
      </w:r>
      <w:r w:rsidR="00704DF1">
        <w:rPr>
          <w:rFonts w:ascii="標楷體" w:eastAsia="標楷體" w:hAnsi="標楷體" w:hint="eastAsia"/>
        </w:rPr>
        <w:t>。</w:t>
      </w:r>
    </w:p>
    <w:p w14:paraId="231ED81B" w14:textId="5C4B1B05" w:rsidR="00A870E3" w:rsidRPr="00A870E3" w:rsidRDefault="00A870E3" w:rsidP="002960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A870E3">
        <w:rPr>
          <w:rFonts w:ascii="標楷體" w:eastAsia="標楷體" w:hAnsi="標楷體" w:hint="eastAsia"/>
        </w:rPr>
        <w:t>費用：</w:t>
      </w:r>
      <w:r w:rsidR="00DD7E73">
        <w:rPr>
          <w:rFonts w:ascii="標楷體" w:eastAsia="標楷體" w:hAnsi="標楷體" w:hint="eastAsia"/>
        </w:rPr>
        <w:t>2</w:t>
      </w:r>
      <w:r w:rsidR="004C16AC">
        <w:rPr>
          <w:rFonts w:ascii="標楷體" w:eastAsia="標楷體" w:hAnsi="標楷體" w:hint="eastAsia"/>
        </w:rPr>
        <w:t>5</w:t>
      </w:r>
      <w:r w:rsidR="00DD7E73">
        <w:rPr>
          <w:rFonts w:ascii="標楷體" w:eastAsia="標楷體" w:hAnsi="標楷體" w:hint="eastAsia"/>
        </w:rPr>
        <w:t>0</w:t>
      </w:r>
      <w:r w:rsidRPr="00A870E3">
        <w:rPr>
          <w:rFonts w:ascii="標楷體" w:eastAsia="標楷體" w:hAnsi="標楷體" w:hint="eastAsia"/>
        </w:rPr>
        <w:t>元</w:t>
      </w:r>
      <w:r w:rsidR="004C16AC">
        <w:rPr>
          <w:rFonts w:ascii="標楷體" w:eastAsia="標楷體" w:hAnsi="標楷體" w:hint="eastAsia"/>
        </w:rPr>
        <w:t>材料費</w:t>
      </w:r>
      <w:r w:rsidR="00390B57">
        <w:rPr>
          <w:rFonts w:ascii="標楷體" w:eastAsia="標楷體" w:hAnsi="標楷體" w:hint="eastAsia"/>
        </w:rPr>
        <w:t>，一學期</w:t>
      </w:r>
      <w:r w:rsidRPr="00A870E3">
        <w:rPr>
          <w:rFonts w:ascii="標楷體" w:eastAsia="標楷體" w:hAnsi="標楷體" w:hint="eastAsia"/>
        </w:rPr>
        <w:t>（</w:t>
      </w:r>
      <w:r w:rsidR="00612372">
        <w:rPr>
          <w:rFonts w:ascii="標楷體" w:eastAsia="標楷體" w:hAnsi="標楷體" w:hint="eastAsia"/>
        </w:rPr>
        <w:t>正取學員才須繳費,</w:t>
      </w:r>
      <w:r w:rsidRPr="00A870E3">
        <w:rPr>
          <w:rFonts w:ascii="標楷體" w:eastAsia="標楷體" w:hAnsi="標楷體" w:hint="eastAsia"/>
        </w:rPr>
        <w:t>繳交日期另行通知）</w:t>
      </w:r>
    </w:p>
    <w:p w14:paraId="715554A7" w14:textId="77777777" w:rsidR="0029600C" w:rsidRDefault="0029600C" w:rsidP="002960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上課時間</w:t>
      </w:r>
      <w:r w:rsidRPr="0029600C">
        <w:rPr>
          <w:rFonts w:ascii="標楷體" w:eastAsia="標楷體" w:hAnsi="標楷體" w:hint="eastAsia"/>
        </w:rPr>
        <w:t>：</w:t>
      </w:r>
    </w:p>
    <w:p w14:paraId="719D8A7E" w14:textId="1548F1B2" w:rsidR="009C601C" w:rsidRDefault="0070070C" w:rsidP="009C601C">
      <w:pPr>
        <w:pStyle w:val="a3"/>
        <w:ind w:leftChars="0"/>
        <w:rPr>
          <w:rFonts w:ascii="標楷體" w:eastAsia="標楷體" w:hAnsi="標楷體"/>
        </w:rPr>
      </w:pPr>
      <w:r w:rsidRPr="0070070C">
        <w:rPr>
          <w:rFonts w:ascii="標楷體" w:eastAsia="標楷體" w:hAnsi="標楷體" w:hint="eastAsia"/>
        </w:rPr>
        <w:t>週三第</w:t>
      </w:r>
      <w:r w:rsidR="00AE0E11">
        <w:rPr>
          <w:rFonts w:ascii="標楷體" w:eastAsia="標楷體" w:hAnsi="標楷體" w:hint="eastAsia"/>
        </w:rPr>
        <w:t>5</w:t>
      </w:r>
      <w:r w:rsidRPr="0070070C">
        <w:rPr>
          <w:rFonts w:ascii="標楷體" w:eastAsia="標楷體" w:hAnsi="標楷體" w:hint="eastAsia"/>
        </w:rPr>
        <w:t>、</w:t>
      </w:r>
      <w:r w:rsidR="00AE0E11">
        <w:rPr>
          <w:rFonts w:ascii="標楷體" w:eastAsia="標楷體" w:hAnsi="標楷體" w:hint="eastAsia"/>
        </w:rPr>
        <w:t>6</w:t>
      </w:r>
      <w:r w:rsidRPr="0070070C">
        <w:rPr>
          <w:rFonts w:ascii="標楷體" w:eastAsia="標楷體" w:hAnsi="標楷體" w:hint="eastAsia"/>
        </w:rPr>
        <w:t>節</w:t>
      </w:r>
      <w:r w:rsidR="00DD7E73">
        <w:rPr>
          <w:rFonts w:ascii="標楷體" w:eastAsia="標楷體" w:hAnsi="標楷體" w:hint="eastAsia"/>
        </w:rPr>
        <w:t>社團時間</w:t>
      </w:r>
      <w:r w:rsidR="00AE0E11">
        <w:rPr>
          <w:rFonts w:ascii="標楷體" w:eastAsia="標楷體" w:hAnsi="標楷體" w:hint="eastAsia"/>
        </w:rPr>
        <w:t>。【以</w:t>
      </w:r>
      <w:r w:rsidRPr="0070070C">
        <w:rPr>
          <w:rFonts w:ascii="標楷體" w:eastAsia="標楷體" w:hAnsi="標楷體" w:hint="eastAsia"/>
        </w:rPr>
        <w:t>學校行事曆</w:t>
      </w:r>
      <w:r w:rsidR="00AE0E11">
        <w:rPr>
          <w:rFonts w:ascii="標楷體" w:eastAsia="標楷體" w:hAnsi="標楷體" w:hint="eastAsia"/>
        </w:rPr>
        <w:t>公告</w:t>
      </w:r>
      <w:r w:rsidRPr="0070070C">
        <w:rPr>
          <w:rFonts w:ascii="標楷體" w:eastAsia="標楷體" w:hAnsi="標楷體" w:hint="eastAsia"/>
        </w:rPr>
        <w:t>為準】</w:t>
      </w:r>
    </w:p>
    <w:p w14:paraId="43D6FF7B" w14:textId="77777777" w:rsidR="009C601C" w:rsidRPr="009C601C" w:rsidRDefault="009C601C" w:rsidP="009C601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授課內容</w:t>
      </w:r>
      <w:r>
        <w:rPr>
          <w:rFonts w:ascii="標楷體" w:eastAsia="標楷體" w:hAnsi="標楷體" w:hint="eastAsia"/>
        </w:rPr>
        <w:t>：智高積木機關實作</w:t>
      </w:r>
    </w:p>
    <w:p w14:paraId="2A13E754" w14:textId="77777777" w:rsidR="0070070C" w:rsidRDefault="00085CBF" w:rsidP="002960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預期目標</w:t>
      </w:r>
      <w:r w:rsidR="0070070C" w:rsidRPr="0029600C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市賽</w:t>
      </w:r>
      <w:r>
        <w:rPr>
          <w:rFonts w:ascii="新細明體" w:eastAsia="新細明體" w:hAnsi="新細明體" w:hint="eastAsia"/>
        </w:rPr>
        <w:t>【</w:t>
      </w:r>
      <w:r w:rsidR="0070070C">
        <w:rPr>
          <w:rFonts w:ascii="標楷體" w:eastAsia="標楷體" w:hAnsi="標楷體" w:hint="eastAsia"/>
        </w:rPr>
        <w:t>暑期積木王比賽】</w:t>
      </w:r>
      <w:r w:rsidR="00390B57">
        <w:rPr>
          <w:rFonts w:ascii="標楷體" w:eastAsia="標楷體" w:hAnsi="標楷體" w:hint="eastAsia"/>
        </w:rPr>
        <w:t>、暑期科學活動志工及助教</w:t>
      </w:r>
    </w:p>
    <w:p w14:paraId="589E4C98" w14:textId="335276E5" w:rsidR="00D76AF7" w:rsidRDefault="00D76AF7" w:rsidP="002960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選</w:t>
      </w:r>
      <w:r w:rsidR="00A870E3" w:rsidRPr="008E425E">
        <w:rPr>
          <w:rFonts w:ascii="標楷體" w:eastAsia="標楷體" w:hAnsi="標楷體" w:hint="eastAsia"/>
          <w:b/>
        </w:rPr>
        <w:t>訓</w:t>
      </w:r>
      <w:r w:rsidRPr="008E425E">
        <w:rPr>
          <w:rFonts w:ascii="標楷體" w:eastAsia="標楷體" w:hAnsi="標楷體" w:hint="eastAsia"/>
          <w:b/>
        </w:rPr>
        <w:t>方式</w:t>
      </w:r>
      <w:r>
        <w:rPr>
          <w:rFonts w:ascii="標楷體" w:eastAsia="標楷體" w:hAnsi="標楷體" w:hint="eastAsia"/>
        </w:rPr>
        <w:t>：</w:t>
      </w:r>
      <w:r w:rsidR="006420DF">
        <w:rPr>
          <w:rFonts w:ascii="標楷體" w:eastAsia="標楷體" w:hAnsi="標楷體"/>
        </w:rPr>
        <w:t xml:space="preserve"> </w:t>
      </w:r>
    </w:p>
    <w:p w14:paraId="4BED3D35" w14:textId="5ED71DA9" w:rsidR="00536BC3" w:rsidRDefault="00C04AD5" w:rsidP="00D76AF7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060C98">
        <w:rPr>
          <w:rFonts w:ascii="標楷體" w:eastAsia="標楷體" w:hAnsi="標楷體" w:hint="eastAsia"/>
        </w:rPr>
        <w:t>9/</w:t>
      </w:r>
      <w:r w:rsidR="00C40ECC" w:rsidRPr="00060C98">
        <w:rPr>
          <w:rFonts w:ascii="標楷體" w:eastAsia="標楷體" w:hAnsi="標楷體" w:hint="eastAsia"/>
        </w:rPr>
        <w:t>6</w:t>
      </w:r>
      <w:r w:rsidRPr="00060C98">
        <w:rPr>
          <w:rFonts w:ascii="標楷體" w:eastAsia="標楷體" w:hAnsi="標楷體" w:hint="eastAsia"/>
        </w:rPr>
        <w:t>(</w:t>
      </w:r>
      <w:r w:rsidR="00C40ECC" w:rsidRPr="00060C98">
        <w:rPr>
          <w:rFonts w:ascii="標楷體" w:eastAsia="標楷體" w:hAnsi="標楷體" w:hint="eastAsia"/>
        </w:rPr>
        <w:t>一</w:t>
      </w:r>
      <w:r w:rsidRPr="00060C98">
        <w:rPr>
          <w:rFonts w:ascii="標楷體" w:eastAsia="標楷體" w:hAnsi="標楷體" w:hint="eastAsia"/>
        </w:rPr>
        <w:t>)</w:t>
      </w:r>
      <w:r w:rsidR="0055266A" w:rsidRPr="00060C98">
        <w:rPr>
          <w:rFonts w:ascii="標楷體" w:eastAsia="標楷體" w:hAnsi="標楷體" w:hint="eastAsia"/>
        </w:rPr>
        <w:t>中午12:</w:t>
      </w:r>
      <w:r w:rsidR="00536BC3" w:rsidRPr="00060C98">
        <w:rPr>
          <w:rFonts w:ascii="標楷體" w:eastAsia="標楷體" w:hAnsi="標楷體" w:hint="eastAsia"/>
        </w:rPr>
        <w:t>30</w:t>
      </w:r>
      <w:r w:rsidR="0055266A" w:rsidRPr="00536BC3">
        <w:rPr>
          <w:rFonts w:ascii="標楷體" w:eastAsia="標楷體" w:hAnsi="標楷體" w:hint="eastAsia"/>
        </w:rPr>
        <w:t>在專科二樓</w:t>
      </w:r>
      <w:r w:rsidR="00536BC3">
        <w:rPr>
          <w:rFonts w:ascii="標楷體" w:eastAsia="標楷體" w:hAnsi="標楷體" w:hint="eastAsia"/>
        </w:rPr>
        <w:t>機關王</w:t>
      </w:r>
      <w:r w:rsidR="0055266A" w:rsidRPr="00536BC3">
        <w:rPr>
          <w:rFonts w:ascii="標楷體" w:eastAsia="標楷體" w:hAnsi="標楷體" w:hint="eastAsia"/>
        </w:rPr>
        <w:t>教室</w:t>
      </w:r>
      <w:r w:rsidR="0070070C" w:rsidRPr="00536BC3">
        <w:rPr>
          <w:rFonts w:ascii="標楷體" w:eastAsia="標楷體" w:hAnsi="標楷體" w:hint="eastAsia"/>
        </w:rPr>
        <w:t>辦理</w:t>
      </w:r>
      <w:r w:rsidRPr="00536BC3">
        <w:rPr>
          <w:rFonts w:ascii="標楷體" w:eastAsia="標楷體" w:hAnsi="標楷體" w:hint="eastAsia"/>
        </w:rPr>
        <w:t>【實作甄選】</w:t>
      </w:r>
    </w:p>
    <w:p w14:paraId="6751F9DC" w14:textId="6343E2E1" w:rsidR="00704DF1" w:rsidRPr="00704DF1" w:rsidRDefault="00536BC3" w:rsidP="00163A3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704DF1">
        <w:rPr>
          <w:rFonts w:ascii="標楷體" w:eastAsia="標楷體" w:hAnsi="標楷體" w:hint="eastAsia"/>
        </w:rPr>
        <w:t>實作題目</w:t>
      </w:r>
      <w:r w:rsidR="00AE0E11">
        <w:rPr>
          <w:rFonts w:ascii="標楷體" w:eastAsia="標楷體" w:hAnsi="標楷體" w:hint="eastAsia"/>
        </w:rPr>
        <w:t>現場</w:t>
      </w:r>
      <w:r w:rsidRPr="00704DF1">
        <w:rPr>
          <w:rFonts w:ascii="標楷體" w:eastAsia="標楷體" w:hAnsi="標楷體" w:hint="eastAsia"/>
        </w:rPr>
        <w:t>公布</w:t>
      </w:r>
      <w:r w:rsidRPr="00704DF1">
        <w:rPr>
          <w:rFonts w:ascii="新細明體" w:eastAsia="新細明體" w:hAnsi="新細明體" w:hint="eastAsia"/>
        </w:rPr>
        <w:t>，</w:t>
      </w:r>
      <w:r w:rsidRPr="00704DF1">
        <w:rPr>
          <w:rFonts w:ascii="標楷體" w:eastAsia="標楷體" w:hAnsi="標楷體" w:hint="eastAsia"/>
        </w:rPr>
        <w:t>以基礎積木小作品為題</w:t>
      </w:r>
      <w:r w:rsidRPr="00704DF1">
        <w:rPr>
          <w:rFonts w:ascii="新細明體" w:eastAsia="新細明體" w:hAnsi="新細明體" w:hint="eastAsia"/>
        </w:rPr>
        <w:t>，</w:t>
      </w:r>
      <w:r w:rsidRPr="00704DF1">
        <w:rPr>
          <w:rFonts w:ascii="標楷體" w:eastAsia="標楷體" w:hAnsi="標楷體" w:hint="eastAsia"/>
        </w:rPr>
        <w:t>整理零件亦為評分項目之一</w:t>
      </w:r>
      <w:r w:rsidR="00085CBF" w:rsidRPr="00704DF1">
        <w:rPr>
          <w:rFonts w:ascii="標楷體" w:eastAsia="標楷體" w:hAnsi="標楷體" w:hint="eastAsia"/>
        </w:rPr>
        <w:t>。</w:t>
      </w:r>
    </w:p>
    <w:p w14:paraId="4EEB646F" w14:textId="77777777" w:rsidR="00085CBF" w:rsidRPr="00085CBF" w:rsidRDefault="00085CBF" w:rsidP="00085CBF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對機關王製作有興趣經老師評估適合參加者。</w:t>
      </w:r>
    </w:p>
    <w:p w14:paraId="3778C54D" w14:textId="2C38BEB2" w:rsidR="00D76AF7" w:rsidRDefault="00D76AF7" w:rsidP="00EE129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正取</w:t>
      </w:r>
      <w:r w:rsidR="008B10C5">
        <w:rPr>
          <w:rFonts w:ascii="標楷體" w:eastAsia="標楷體" w:hAnsi="標楷體" w:hint="eastAsia"/>
        </w:rPr>
        <w:t>社員</w:t>
      </w:r>
      <w:r>
        <w:rPr>
          <w:rFonts w:ascii="標楷體" w:eastAsia="標楷體" w:hAnsi="標楷體" w:hint="eastAsia"/>
        </w:rPr>
        <w:t>若於培訓期間表現不佳經評估不適合繼續參加</w:t>
      </w:r>
      <w:r w:rsidR="008B10C5">
        <w:rPr>
          <w:rFonts w:ascii="標楷體" w:eastAsia="標楷體" w:hAnsi="標楷體" w:hint="eastAsia"/>
        </w:rPr>
        <w:t>訓練</w:t>
      </w:r>
      <w:r>
        <w:rPr>
          <w:rFonts w:ascii="標楷體" w:eastAsia="標楷體" w:hAnsi="標楷體" w:hint="eastAsia"/>
        </w:rPr>
        <w:t>者</w:t>
      </w:r>
      <w:r w:rsidR="00EE1298">
        <w:rPr>
          <w:rFonts w:ascii="標楷體" w:eastAsia="標楷體" w:hAnsi="標楷體" w:hint="eastAsia"/>
        </w:rPr>
        <w:t>，</w:t>
      </w:r>
      <w:r w:rsidR="008B10C5">
        <w:rPr>
          <w:rFonts w:ascii="標楷體" w:eastAsia="標楷體" w:hAnsi="標楷體" w:hint="eastAsia"/>
        </w:rPr>
        <w:t>缺</w:t>
      </w:r>
      <w:r w:rsidRPr="00EE1298">
        <w:rPr>
          <w:rFonts w:ascii="標楷體" w:eastAsia="標楷體" w:hAnsi="標楷體" w:hint="eastAsia"/>
        </w:rPr>
        <w:t>額由備取</w:t>
      </w:r>
      <w:r w:rsidR="008B10C5">
        <w:rPr>
          <w:rFonts w:ascii="標楷體" w:eastAsia="標楷體" w:hAnsi="標楷體" w:hint="eastAsia"/>
        </w:rPr>
        <w:t>學生</w:t>
      </w:r>
      <w:r w:rsidRPr="00EE1298">
        <w:rPr>
          <w:rFonts w:ascii="標楷體" w:eastAsia="標楷體" w:hAnsi="標楷體" w:hint="eastAsia"/>
        </w:rPr>
        <w:t>依序遞補。</w:t>
      </w:r>
    </w:p>
    <w:p w14:paraId="17F88C22" w14:textId="2994358A" w:rsidR="00C40ECC" w:rsidRDefault="00C40ECC" w:rsidP="00EE129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下學期招募新進社員，上學期原社團學員可參加其它社團</w:t>
      </w:r>
    </w:p>
    <w:p w14:paraId="609CE58B" w14:textId="15DE45F4" w:rsidR="004216A1" w:rsidRPr="00EE1298" w:rsidRDefault="00C40ECC" w:rsidP="00EE129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上學期表現優秀有意組隊競賽之社員，於下學期</w:t>
      </w:r>
      <w:r w:rsidR="00BF1E4C">
        <w:rPr>
          <w:rFonts w:ascii="標楷體" w:eastAsia="標楷體" w:hAnsi="標楷體" w:hint="eastAsia"/>
        </w:rPr>
        <w:t>組</w:t>
      </w:r>
      <w:r w:rsidR="008728DA">
        <w:rPr>
          <w:rFonts w:ascii="標楷體" w:eastAsia="標楷體" w:hAnsi="標楷體" w:hint="eastAsia"/>
        </w:rPr>
        <w:t>成</w:t>
      </w:r>
      <w:r w:rsidR="00BF1E4C">
        <w:rPr>
          <w:rFonts w:ascii="標楷體" w:eastAsia="標楷體" w:hAnsi="標楷體" w:hint="eastAsia"/>
        </w:rPr>
        <w:t>選手隊推薦參加校外競賽</w:t>
      </w:r>
    </w:p>
    <w:p w14:paraId="2F35DFAF" w14:textId="77777777" w:rsidR="003904D3" w:rsidRDefault="00401113" w:rsidP="0029600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  <w:b/>
        </w:rPr>
        <w:t>報名日期</w:t>
      </w:r>
      <w:r>
        <w:rPr>
          <w:rFonts w:ascii="標楷體" w:eastAsia="標楷體" w:hAnsi="標楷體" w:hint="eastAsia"/>
        </w:rPr>
        <w:t>：</w:t>
      </w:r>
    </w:p>
    <w:p w14:paraId="40D305B4" w14:textId="30C38F70" w:rsidR="0029600C" w:rsidRPr="008E425E" w:rsidRDefault="00085CBF" w:rsidP="003904D3">
      <w:pPr>
        <w:pStyle w:val="a3"/>
        <w:ind w:leftChars="0"/>
        <w:rPr>
          <w:rFonts w:ascii="標楷體" w:eastAsia="標楷體" w:hAnsi="標楷體"/>
        </w:rPr>
      </w:pPr>
      <w:r w:rsidRPr="008E425E">
        <w:rPr>
          <w:rFonts w:ascii="標楷體" w:eastAsia="標楷體" w:hAnsi="標楷體" w:hint="eastAsia"/>
        </w:rPr>
        <w:t>即日起</w:t>
      </w:r>
      <w:r w:rsidR="006D61BB">
        <w:rPr>
          <w:rFonts w:ascii="標楷體" w:eastAsia="標楷體" w:hAnsi="標楷體" w:hint="eastAsia"/>
        </w:rPr>
        <w:t>-9/3前</w:t>
      </w:r>
      <w:r w:rsidRPr="008E425E">
        <w:rPr>
          <w:rFonts w:ascii="新細明體" w:eastAsia="新細明體" w:hAnsi="新細明體" w:hint="eastAsia"/>
        </w:rPr>
        <w:t>，</w:t>
      </w:r>
      <w:r w:rsidR="003904D3" w:rsidRPr="008E425E">
        <w:rPr>
          <w:rFonts w:ascii="標楷體" w:eastAsia="標楷體" w:hAnsi="標楷體" w:hint="eastAsia"/>
        </w:rPr>
        <w:t>報名</w:t>
      </w:r>
      <w:r w:rsidR="001C1CEA" w:rsidRPr="008E425E">
        <w:rPr>
          <w:rFonts w:ascii="標楷體" w:eastAsia="標楷體" w:hAnsi="標楷體" w:hint="eastAsia"/>
        </w:rPr>
        <w:t>表繳交至</w:t>
      </w:r>
      <w:r w:rsidR="00C6639B" w:rsidRPr="006B3AAA">
        <w:rPr>
          <w:rFonts w:ascii="標楷體" w:eastAsia="標楷體" w:hAnsi="標楷體" w:hint="eastAsia"/>
          <w:b/>
          <w:bCs/>
          <w:bdr w:val="single" w:sz="4" w:space="0" w:color="auto"/>
        </w:rPr>
        <w:t>機關王社團</w:t>
      </w:r>
      <w:r w:rsidR="00C6639B" w:rsidRPr="006B3AAA">
        <w:rPr>
          <w:rFonts w:ascii="標楷體" w:eastAsia="標楷體" w:hAnsi="標楷體" w:hint="eastAsia"/>
          <w:b/>
          <w:bCs/>
          <w:u w:val="single"/>
          <w:bdr w:val="single" w:sz="4" w:space="0" w:color="auto"/>
        </w:rPr>
        <w:t>王靜儀</w:t>
      </w:r>
      <w:r w:rsidR="00C6639B" w:rsidRPr="006B3AAA">
        <w:rPr>
          <w:rFonts w:ascii="標楷體" w:eastAsia="標楷體" w:hAnsi="標楷體" w:hint="eastAsia"/>
          <w:b/>
          <w:bCs/>
          <w:bdr w:val="single" w:sz="4" w:space="0" w:color="auto"/>
        </w:rPr>
        <w:t>老師&lt;專科2樓</w:t>
      </w:r>
      <w:r w:rsidR="00C6639B" w:rsidRPr="006B3AAA">
        <w:rPr>
          <w:rFonts w:ascii="標楷體" w:eastAsia="標楷體" w:hAnsi="標楷體"/>
          <w:b/>
          <w:bCs/>
          <w:bdr w:val="single" w:sz="4" w:space="0" w:color="auto"/>
        </w:rPr>
        <w:t>&gt;</w:t>
      </w:r>
      <w:r w:rsidR="00C6639B">
        <w:rPr>
          <w:rFonts w:ascii="標楷體" w:eastAsia="標楷體" w:hAnsi="標楷體" w:hint="eastAsia"/>
          <w:b/>
          <w:bCs/>
        </w:rPr>
        <w:t xml:space="preserve"> </w:t>
      </w:r>
      <w:r w:rsidR="00C6639B">
        <w:rPr>
          <w:rFonts w:ascii="標楷體" w:eastAsia="標楷體" w:hAnsi="標楷體" w:hint="eastAsia"/>
        </w:rPr>
        <w:t>o</w:t>
      </w:r>
      <w:r w:rsidR="00C6639B">
        <w:rPr>
          <w:rFonts w:ascii="標楷體" w:eastAsia="標楷體" w:hAnsi="標楷體"/>
        </w:rPr>
        <w:t>r</w:t>
      </w:r>
      <w:r w:rsidR="00C6639B">
        <w:rPr>
          <w:rFonts w:ascii="標楷體" w:eastAsia="標楷體" w:hAnsi="標楷體" w:hint="eastAsia"/>
        </w:rPr>
        <w:t xml:space="preserve"> </w:t>
      </w:r>
      <w:r w:rsidR="00204CFB">
        <w:rPr>
          <w:rFonts w:ascii="標楷體" w:eastAsia="標楷體" w:hAnsi="標楷體" w:hint="eastAsia"/>
          <w:b/>
          <w:u w:val="single"/>
        </w:rPr>
        <w:t>學務處</w:t>
      </w:r>
      <w:r w:rsidR="00C40ECC">
        <w:rPr>
          <w:rFonts w:ascii="標楷體" w:eastAsia="標楷體" w:hAnsi="標楷體" w:hint="eastAsia"/>
          <w:b/>
          <w:u w:val="single"/>
        </w:rPr>
        <w:t xml:space="preserve"> </w:t>
      </w:r>
      <w:r w:rsidR="00204CFB">
        <w:rPr>
          <w:rFonts w:ascii="標楷體" w:eastAsia="標楷體" w:hAnsi="標楷體" w:hint="eastAsia"/>
          <w:b/>
          <w:u w:val="single"/>
        </w:rPr>
        <w:t>訓育</w:t>
      </w:r>
      <w:r w:rsidR="008E425E">
        <w:rPr>
          <w:rFonts w:ascii="標楷體" w:eastAsia="標楷體" w:hAnsi="標楷體" w:hint="eastAsia"/>
          <w:b/>
          <w:u w:val="single"/>
        </w:rPr>
        <w:t>組長</w:t>
      </w:r>
      <w:r w:rsidR="00C04AD5" w:rsidRPr="008E425E">
        <w:rPr>
          <w:rFonts w:ascii="標楷體" w:eastAsia="標楷體" w:hAnsi="標楷體" w:hint="eastAsia"/>
        </w:rPr>
        <w:t>。</w:t>
      </w:r>
    </w:p>
    <w:p w14:paraId="7A8EAF04" w14:textId="7462F6B5" w:rsidR="003904D3" w:rsidRPr="00A24B0C" w:rsidRDefault="008B10C5" w:rsidP="003904D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>錄取公告</w:t>
      </w:r>
      <w:r w:rsidR="00D76AF7" w:rsidRPr="00DA7646">
        <w:rPr>
          <w:rFonts w:ascii="標楷體" w:eastAsia="標楷體" w:hAnsi="標楷體" w:hint="eastAsia"/>
        </w:rPr>
        <w:t>日期：</w:t>
      </w:r>
      <w:r w:rsidR="00536BC3">
        <w:rPr>
          <w:rFonts w:ascii="標楷體" w:eastAsia="標楷體" w:hAnsi="標楷體" w:hint="eastAsia"/>
          <w:b/>
        </w:rPr>
        <w:t xml:space="preserve"> </w:t>
      </w:r>
      <w:r w:rsidR="00AB0921" w:rsidRPr="00A24B0C">
        <w:rPr>
          <w:rFonts w:ascii="標楷體" w:eastAsia="標楷體" w:hAnsi="標楷體" w:hint="eastAsia"/>
          <w:bCs/>
        </w:rPr>
        <w:t>9月</w:t>
      </w:r>
      <w:r w:rsidR="00C40ECC" w:rsidRPr="00A24B0C">
        <w:rPr>
          <w:rFonts w:ascii="標楷體" w:eastAsia="標楷體" w:hAnsi="標楷體" w:hint="eastAsia"/>
          <w:bCs/>
        </w:rPr>
        <w:t>7</w:t>
      </w:r>
      <w:r w:rsidR="00AB0921" w:rsidRPr="00A24B0C">
        <w:rPr>
          <w:rFonts w:ascii="標楷體" w:eastAsia="標楷體" w:hAnsi="標楷體" w:hint="eastAsia"/>
          <w:bCs/>
        </w:rPr>
        <w:t>日</w:t>
      </w:r>
      <w:r w:rsidR="00C04AD5" w:rsidRPr="00A24B0C">
        <w:rPr>
          <w:rFonts w:ascii="標楷體" w:eastAsia="標楷體" w:hAnsi="標楷體" w:hint="eastAsia"/>
          <w:bCs/>
        </w:rPr>
        <w:t>(</w:t>
      </w:r>
      <w:r w:rsidR="00C40ECC" w:rsidRPr="00A24B0C">
        <w:rPr>
          <w:rFonts w:ascii="標楷體" w:eastAsia="標楷體" w:hAnsi="標楷體" w:hint="eastAsia"/>
          <w:bCs/>
        </w:rPr>
        <w:t>二</w:t>
      </w:r>
      <w:r w:rsidR="00C04AD5" w:rsidRPr="00A24B0C">
        <w:rPr>
          <w:rFonts w:ascii="標楷體" w:eastAsia="標楷體" w:hAnsi="標楷體" w:hint="eastAsia"/>
          <w:bCs/>
        </w:rPr>
        <w:t>)</w:t>
      </w:r>
      <w:r w:rsidR="00C40ECC" w:rsidRPr="00A24B0C">
        <w:rPr>
          <w:rFonts w:ascii="標楷體" w:eastAsia="標楷體" w:hAnsi="標楷體" w:hint="eastAsia"/>
          <w:bCs/>
        </w:rPr>
        <w:t xml:space="preserve"> </w:t>
      </w:r>
      <w:r w:rsidR="00085CBF" w:rsidRPr="00A24B0C">
        <w:rPr>
          <w:rFonts w:ascii="標楷體" w:eastAsia="標楷體" w:hAnsi="標楷體" w:hint="eastAsia"/>
          <w:bCs/>
        </w:rPr>
        <w:t>放學前</w:t>
      </w:r>
      <w:r w:rsidR="00AB0921" w:rsidRPr="00A24B0C">
        <w:rPr>
          <w:rFonts w:ascii="標楷體" w:eastAsia="標楷體" w:hAnsi="標楷體" w:hint="eastAsia"/>
          <w:bCs/>
        </w:rPr>
        <w:t>公告</w:t>
      </w:r>
      <w:r w:rsidR="001C1CEA" w:rsidRPr="00A24B0C">
        <w:rPr>
          <w:rFonts w:ascii="標楷體" w:eastAsia="標楷體" w:hAnsi="標楷體" w:hint="eastAsia"/>
          <w:bCs/>
        </w:rPr>
        <w:t>正、備取名單</w:t>
      </w:r>
      <w:r w:rsidR="00085CBF" w:rsidRPr="00A24B0C">
        <w:rPr>
          <w:rFonts w:ascii="標楷體" w:eastAsia="標楷體" w:hAnsi="標楷體" w:hint="eastAsia"/>
          <w:bCs/>
        </w:rPr>
        <w:t>於</w:t>
      </w:r>
      <w:r w:rsidR="00C40ECC" w:rsidRPr="00A24B0C">
        <w:rPr>
          <w:rFonts w:ascii="標楷體" w:eastAsia="標楷體" w:hAnsi="標楷體" w:hint="eastAsia"/>
          <w:bCs/>
        </w:rPr>
        <w:t>機關王社團教室</w:t>
      </w:r>
      <w:r w:rsidR="00205B16" w:rsidRPr="00A24B0C">
        <w:rPr>
          <w:rFonts w:ascii="標楷體" w:eastAsia="標楷體" w:hAnsi="標楷體" w:hint="eastAsia"/>
          <w:bCs/>
        </w:rPr>
        <w:t>。</w:t>
      </w:r>
    </w:p>
    <w:p w14:paraId="253124CA" w14:textId="44BF4268" w:rsidR="00F03A83" w:rsidRPr="00184291" w:rsidRDefault="006272FE" w:rsidP="0003340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84291">
        <w:rPr>
          <w:rFonts w:ascii="標楷體" w:eastAsia="標楷體" w:hAnsi="標楷體" w:hint="eastAsia"/>
        </w:rPr>
        <w:t>本計畫奉鈞長核示後實行。</w:t>
      </w:r>
    </w:p>
    <w:p w14:paraId="15B39E9B" w14:textId="77777777" w:rsidR="004B135D" w:rsidRPr="004B135D" w:rsidRDefault="004B135D" w:rsidP="004B135D">
      <w:pPr>
        <w:rPr>
          <w:rFonts w:ascii="標楷體" w:eastAsia="標楷體" w:hAnsi="標楷體"/>
        </w:rPr>
      </w:pPr>
    </w:p>
    <w:p w14:paraId="26D865B2" w14:textId="1CAA7EB0" w:rsidR="004B135D" w:rsidRDefault="00085CBF" w:rsidP="003904D3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4634278" wp14:editId="7EF9E815">
                <wp:simplePos x="0" y="0"/>
                <wp:positionH relativeFrom="column">
                  <wp:posOffset>-390525</wp:posOffset>
                </wp:positionH>
                <wp:positionV relativeFrom="paragraph">
                  <wp:posOffset>130174</wp:posOffset>
                </wp:positionV>
                <wp:extent cx="7486650" cy="0"/>
                <wp:effectExtent l="0" t="19050" r="0" b="0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86650" cy="0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5AE30" id="直線接點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0.75pt,10.25pt" to="558.7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" strokecolor="black [3040]" strokeweight="2.25pt">
                <v:stroke dashstyle="dash"/>
                <o:lock v:ext="edit" shapetype="f"/>
              </v:line>
            </w:pict>
          </mc:Fallback>
        </mc:AlternateContent>
      </w:r>
    </w:p>
    <w:tbl>
      <w:tblPr>
        <w:tblStyle w:val="a4"/>
        <w:tblpPr w:leftFromText="180" w:rightFromText="180" w:vertAnchor="text" w:horzAnchor="margin" w:tblpY="235"/>
        <w:tblW w:w="0" w:type="auto"/>
        <w:tblLook w:val="04A0" w:firstRow="1" w:lastRow="0" w:firstColumn="1" w:lastColumn="0" w:noHBand="0" w:noVBand="1"/>
      </w:tblPr>
      <w:tblGrid>
        <w:gridCol w:w="2122"/>
        <w:gridCol w:w="850"/>
        <w:gridCol w:w="2552"/>
        <w:gridCol w:w="2409"/>
        <w:gridCol w:w="2410"/>
      </w:tblGrid>
      <w:tr w:rsidR="0055266A" w:rsidRPr="003904D3" w14:paraId="6F3D968E" w14:textId="77777777" w:rsidTr="00184291">
        <w:tc>
          <w:tcPr>
            <w:tcW w:w="10343" w:type="dxa"/>
            <w:gridSpan w:val="5"/>
            <w:tcBorders>
              <w:bottom w:val="single" w:sz="4" w:space="0" w:color="auto"/>
            </w:tcBorders>
          </w:tcPr>
          <w:p w14:paraId="56C218C8" w14:textId="0871921D" w:rsidR="0055266A" w:rsidRPr="006272FE" w:rsidRDefault="0055266A" w:rsidP="009C60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72FE">
              <w:rPr>
                <w:rFonts w:ascii="標楷體" w:eastAsia="標楷體" w:hAnsi="標楷體" w:hint="eastAsia"/>
                <w:b/>
                <w:sz w:val="28"/>
                <w:szCs w:val="28"/>
              </w:rPr>
              <w:t>北興國中</w:t>
            </w:r>
            <w:r w:rsidR="009C601C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Pr="009C601C">
              <w:rPr>
                <w:rFonts w:ascii="標楷體" w:eastAsia="標楷體" w:hAnsi="標楷體" w:hint="eastAsia"/>
                <w:b/>
                <w:sz w:val="40"/>
                <w:szCs w:val="28"/>
              </w:rPr>
              <w:t>創意</w:t>
            </w:r>
            <w:r w:rsidR="009C601C" w:rsidRPr="009C601C">
              <w:rPr>
                <w:rFonts w:ascii="標楷體" w:eastAsia="標楷體" w:hAnsi="標楷體" w:hint="eastAsia"/>
                <w:b/>
                <w:sz w:val="40"/>
                <w:szCs w:val="28"/>
              </w:rPr>
              <w:t>機關王</w:t>
            </w:r>
            <w:r w:rsidR="009C601C">
              <w:rPr>
                <w:rFonts w:ascii="標楷體" w:eastAsia="標楷體" w:hAnsi="標楷體" w:hint="eastAsia"/>
                <w:b/>
                <w:sz w:val="40"/>
                <w:szCs w:val="28"/>
              </w:rPr>
              <w:t xml:space="preserve">  </w:t>
            </w:r>
            <w:r w:rsidR="00184291" w:rsidRPr="00184291">
              <w:rPr>
                <w:rFonts w:ascii="標楷體" w:eastAsia="標楷體" w:hAnsi="標楷體" w:hint="eastAsia"/>
                <w:b/>
                <w:sz w:val="28"/>
                <w:szCs w:val="28"/>
              </w:rPr>
              <w:t>社團</w:t>
            </w:r>
            <w:r w:rsidRPr="00184291">
              <w:rPr>
                <w:rFonts w:ascii="標楷體" w:eastAsia="標楷體" w:hAnsi="標楷體" w:hint="eastAsia"/>
                <w:b/>
                <w:sz w:val="28"/>
                <w:szCs w:val="28"/>
              </w:rPr>
              <w:t>報名表</w:t>
            </w:r>
          </w:p>
        </w:tc>
      </w:tr>
      <w:tr w:rsidR="0055266A" w:rsidRPr="006272FE" w14:paraId="20056EE3" w14:textId="77777777" w:rsidTr="008728DA">
        <w:tc>
          <w:tcPr>
            <w:tcW w:w="2122" w:type="dxa"/>
            <w:tcBorders>
              <w:bottom w:val="single" w:sz="4" w:space="0" w:color="auto"/>
            </w:tcBorders>
          </w:tcPr>
          <w:p w14:paraId="28C5C6FD" w14:textId="77777777" w:rsidR="0055266A" w:rsidRPr="006272FE" w:rsidRDefault="0055266A" w:rsidP="009C601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2FE">
              <w:rPr>
                <w:rFonts w:ascii="標楷體" w:eastAsia="標楷體" w:hAnsi="標楷體" w:hint="eastAsia"/>
                <w:szCs w:val="24"/>
              </w:rPr>
              <w:t>班級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66FA60F" w14:textId="77777777" w:rsidR="0055266A" w:rsidRPr="006272FE" w:rsidRDefault="0055266A" w:rsidP="009C601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2FE">
              <w:rPr>
                <w:rFonts w:ascii="標楷體" w:eastAsia="標楷體" w:hAnsi="標楷體" w:hint="eastAsia"/>
                <w:szCs w:val="24"/>
              </w:rPr>
              <w:t>座號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14:paraId="44427899" w14:textId="77777777" w:rsidR="0055266A" w:rsidRPr="006272FE" w:rsidRDefault="0055266A" w:rsidP="009C601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2FE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14:paraId="451955AE" w14:textId="77777777" w:rsidR="0055266A" w:rsidRPr="006272FE" w:rsidRDefault="0055266A" w:rsidP="009C601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家長簽名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77F8D4B7" w14:textId="77777777" w:rsidR="0055266A" w:rsidRPr="006272FE" w:rsidRDefault="0055266A" w:rsidP="009C601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2FE">
              <w:rPr>
                <w:rFonts w:ascii="標楷體" w:eastAsia="標楷體" w:hAnsi="標楷體" w:hint="eastAsia"/>
                <w:szCs w:val="24"/>
              </w:rPr>
              <w:t>導師簽名</w:t>
            </w:r>
          </w:p>
        </w:tc>
      </w:tr>
      <w:tr w:rsidR="0055266A" w:rsidRPr="006272FE" w14:paraId="08BB6C56" w14:textId="77777777" w:rsidTr="008728DA">
        <w:trPr>
          <w:trHeight w:val="730"/>
        </w:trPr>
        <w:tc>
          <w:tcPr>
            <w:tcW w:w="2122" w:type="dxa"/>
          </w:tcPr>
          <w:p w14:paraId="0B7BBE6E" w14:textId="370F5F24" w:rsidR="0055266A" w:rsidRPr="00AB0921" w:rsidRDefault="008728DA" w:rsidP="009C601C">
            <w:pPr>
              <w:rPr>
                <w:rFonts w:ascii="標楷體" w:eastAsia="標楷體" w:hAnsi="標楷體"/>
                <w:sz w:val="32"/>
                <w:szCs w:val="24"/>
              </w:rPr>
            </w:pPr>
            <w:r>
              <w:rPr>
                <w:rFonts w:ascii="標楷體" w:eastAsia="標楷體" w:hAnsi="標楷體" w:hint="eastAsia"/>
                <w:sz w:val="32"/>
                <w:szCs w:val="24"/>
              </w:rPr>
              <w:t>一年_____班</w:t>
            </w:r>
          </w:p>
        </w:tc>
        <w:tc>
          <w:tcPr>
            <w:tcW w:w="850" w:type="dxa"/>
          </w:tcPr>
          <w:p w14:paraId="25452BC6" w14:textId="77777777" w:rsidR="0055266A" w:rsidRPr="00AB0921" w:rsidRDefault="0055266A" w:rsidP="009C601C">
            <w:pPr>
              <w:rPr>
                <w:rFonts w:ascii="標楷體" w:eastAsia="標楷體" w:hAnsi="標楷體"/>
                <w:sz w:val="32"/>
                <w:szCs w:val="24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2EB3D5EB" w14:textId="77777777" w:rsidR="0055266A" w:rsidRPr="0055266A" w:rsidRDefault="0055266A" w:rsidP="009C601C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14:paraId="44225CA1" w14:textId="537BB8EF" w:rsidR="0055266A" w:rsidRPr="0055266A" w:rsidRDefault="0055266A" w:rsidP="009C601C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14:paraId="75487888" w14:textId="77777777" w:rsidR="0055266A" w:rsidRPr="00AB0921" w:rsidRDefault="0055266A" w:rsidP="009C601C">
            <w:pPr>
              <w:ind w:left="101"/>
              <w:rPr>
                <w:rFonts w:ascii="標楷體" w:eastAsia="標楷體" w:hAnsi="標楷體"/>
                <w:sz w:val="32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844F6C2" w14:textId="77777777" w:rsidR="0055266A" w:rsidRPr="00AB0921" w:rsidRDefault="0055266A" w:rsidP="009C601C">
            <w:pPr>
              <w:ind w:left="101"/>
              <w:rPr>
                <w:rFonts w:ascii="標楷體" w:eastAsia="標楷體" w:hAnsi="標楷體"/>
                <w:sz w:val="32"/>
                <w:szCs w:val="24"/>
              </w:rPr>
            </w:pPr>
          </w:p>
        </w:tc>
      </w:tr>
      <w:tr w:rsidR="00184291" w:rsidRPr="006272FE" w14:paraId="6602BF41" w14:textId="77777777" w:rsidTr="00184291">
        <w:trPr>
          <w:trHeight w:val="2185"/>
        </w:trPr>
        <w:tc>
          <w:tcPr>
            <w:tcW w:w="10343" w:type="dxa"/>
            <w:gridSpan w:val="5"/>
            <w:tcBorders>
              <w:bottom w:val="single" w:sz="4" w:space="0" w:color="auto"/>
            </w:tcBorders>
          </w:tcPr>
          <w:p w14:paraId="515FDF34" w14:textId="2E24C04C" w:rsidR="00184291" w:rsidRPr="00AB0921" w:rsidRDefault="00184291" w:rsidP="009C601C">
            <w:pPr>
              <w:ind w:left="101"/>
              <w:rPr>
                <w:rFonts w:ascii="標楷體" w:eastAsia="標楷體" w:hAnsi="標楷體"/>
                <w:sz w:val="32"/>
                <w:szCs w:val="24"/>
              </w:rPr>
            </w:pPr>
            <w:r>
              <w:rPr>
                <w:rFonts w:ascii="新細明體" w:eastAsia="新細明體" w:hAnsi="新細明體" w:hint="eastAsia"/>
                <w:szCs w:val="20"/>
              </w:rPr>
              <w:t>★</w:t>
            </w:r>
            <w:r w:rsidRPr="00184291">
              <w:rPr>
                <w:rFonts w:ascii="標楷體" w:eastAsia="標楷體" w:hAnsi="標楷體" w:hint="eastAsia"/>
                <w:szCs w:val="20"/>
              </w:rPr>
              <w:t>請同學自述</w:t>
            </w:r>
            <w:r w:rsidR="00A00FEF">
              <w:rPr>
                <w:rFonts w:ascii="標楷體" w:eastAsia="標楷體" w:hAnsi="標楷體" w:hint="eastAsia"/>
                <w:szCs w:val="20"/>
              </w:rPr>
              <w:t>&lt;字數不限&gt;</w:t>
            </w:r>
            <w:r w:rsidRPr="00184291">
              <w:rPr>
                <w:rFonts w:ascii="標楷體" w:eastAsia="標楷體" w:hAnsi="標楷體" w:hint="eastAsia"/>
                <w:szCs w:val="20"/>
              </w:rPr>
              <w:t>你想參加 創意機關王 社團的原因:</w:t>
            </w:r>
          </w:p>
        </w:tc>
      </w:tr>
    </w:tbl>
    <w:p w14:paraId="3FD9110A" w14:textId="371CBA0C" w:rsidR="00A24B0C" w:rsidRDefault="00A24B0C" w:rsidP="00184291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184291">
        <w:rPr>
          <w:rFonts w:ascii="標楷體" w:eastAsia="標楷體" w:hAnsi="標楷體" w:hint="eastAsia"/>
        </w:rPr>
        <w:t>9/</w:t>
      </w:r>
      <w:r>
        <w:rPr>
          <w:rFonts w:ascii="標楷體" w:eastAsia="標楷體" w:hAnsi="標楷體" w:hint="eastAsia"/>
        </w:rPr>
        <w:t>3</w:t>
      </w:r>
      <w:r w:rsidRPr="00184291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五</w:t>
      </w:r>
      <w:r w:rsidRPr="0018429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前交報名表</w:t>
      </w:r>
    </w:p>
    <w:p w14:paraId="1A2DDB0C" w14:textId="35060522" w:rsidR="00184291" w:rsidRPr="00184291" w:rsidRDefault="00184291" w:rsidP="00184291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184291">
        <w:rPr>
          <w:rFonts w:ascii="標楷體" w:eastAsia="標楷體" w:hAnsi="標楷體" w:hint="eastAsia"/>
        </w:rPr>
        <w:t>9/6(一)中午12:30</w:t>
      </w:r>
      <w:r>
        <w:rPr>
          <w:rFonts w:ascii="標楷體" w:eastAsia="標楷體" w:hAnsi="標楷體" w:hint="eastAsia"/>
        </w:rPr>
        <w:t xml:space="preserve">  請</w:t>
      </w:r>
      <w:r w:rsidR="00A00FEF">
        <w:rPr>
          <w:rFonts w:ascii="標楷體" w:eastAsia="標楷體" w:hAnsi="標楷體" w:hint="eastAsia"/>
        </w:rPr>
        <w:t>同學</w:t>
      </w:r>
      <w:r w:rsidR="00A24B0C">
        <w:rPr>
          <w:rFonts w:ascii="標楷體" w:eastAsia="標楷體" w:hAnsi="標楷體" w:hint="eastAsia"/>
        </w:rPr>
        <w:t>直接</w:t>
      </w:r>
      <w:r>
        <w:rPr>
          <w:rFonts w:ascii="標楷體" w:eastAsia="標楷體" w:hAnsi="標楷體" w:hint="eastAsia"/>
        </w:rPr>
        <w:t>到</w:t>
      </w:r>
      <w:r w:rsidRPr="00184291">
        <w:rPr>
          <w:rFonts w:ascii="標楷體" w:eastAsia="標楷體" w:hAnsi="標楷體" w:hint="eastAsia"/>
          <w:u w:val="single"/>
        </w:rPr>
        <w:t>專科二樓</w:t>
      </w:r>
      <w:r w:rsidRPr="00184291">
        <w:rPr>
          <w:rFonts w:ascii="標楷體" w:eastAsia="標楷體" w:hAnsi="標楷體" w:hint="eastAsia"/>
          <w:u w:val="dotted"/>
        </w:rPr>
        <w:t>機關王教室</w:t>
      </w:r>
      <w:r w:rsidRPr="0018429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進行</w:t>
      </w:r>
      <w:r w:rsidRPr="00184291">
        <w:rPr>
          <w:rFonts w:ascii="標楷體" w:eastAsia="標楷體" w:hAnsi="標楷體" w:hint="eastAsia"/>
        </w:rPr>
        <w:t>【實作甄選】</w:t>
      </w:r>
      <w:r w:rsidR="00A00FEF">
        <w:rPr>
          <w:noProof/>
        </w:rPr>
        <w:drawing>
          <wp:anchor distT="0" distB="0" distL="114300" distR="114300" simplePos="0" relativeHeight="251681792" behindDoc="1" locked="0" layoutInCell="1" allowOverlap="1" wp14:anchorId="582A00B4" wp14:editId="2720DF88">
            <wp:simplePos x="0" y="0"/>
            <wp:positionH relativeFrom="column">
              <wp:posOffset>4914900</wp:posOffset>
            </wp:positionH>
            <wp:positionV relativeFrom="paragraph">
              <wp:posOffset>2827020</wp:posOffset>
            </wp:positionV>
            <wp:extent cx="478790" cy="411480"/>
            <wp:effectExtent l="0" t="0" r="0" b="7620"/>
            <wp:wrapNone/>
            <wp:docPr id="2" name="圖片 2" descr="赞美崇拜赞美和崇拜- Pixabay上的免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赞美崇拜赞美和崇拜- Pixabay上的免费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8C58" w14:textId="644B297A" w:rsidR="00184291" w:rsidRDefault="006B2532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  <w:r w:rsidRPr="006B2532">
        <w:rPr>
          <w:rFonts w:ascii="微軟正黑體" w:eastAsia="微軟正黑體" w:hAnsi="微軟正黑體" w:hint="eastAsia"/>
          <w:b/>
          <w:bCs/>
        </w:rPr>
        <w:lastRenderedPageBreak/>
        <w:t>機關王社團</w:t>
      </w:r>
    </w:p>
    <w:p w14:paraId="370C31C1" w14:textId="32830FED" w:rsidR="00BB032B" w:rsidRDefault="00B54FEE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485FE76A" wp14:editId="77E59BAB">
            <wp:simplePos x="0" y="0"/>
            <wp:positionH relativeFrom="margin">
              <wp:posOffset>243840</wp:posOffset>
            </wp:positionH>
            <wp:positionV relativeFrom="paragraph">
              <wp:posOffset>60960</wp:posOffset>
            </wp:positionV>
            <wp:extent cx="5902341" cy="4427037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549" cy="443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4CD6B" w14:textId="31295AF6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1A936816" w14:textId="77777777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5B7DB12D" w14:textId="205C3110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09BA98A4" w14:textId="204FD52A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4C6A4C46" w14:textId="24FCFD16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1885FECD" w14:textId="7BDA0773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1B17EE83" w14:textId="20D1252E" w:rsidR="00BB032B" w:rsidRDefault="00BB032B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</w:p>
    <w:p w14:paraId="486A14A1" w14:textId="4F00ABC1" w:rsidR="00BB032B" w:rsidRDefault="00B54FEE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D6BEFC" wp14:editId="5ADFDABC">
                <wp:simplePos x="0" y="0"/>
                <wp:positionH relativeFrom="column">
                  <wp:posOffset>5372100</wp:posOffset>
                </wp:positionH>
                <wp:positionV relativeFrom="paragraph">
                  <wp:posOffset>60960</wp:posOffset>
                </wp:positionV>
                <wp:extent cx="175260" cy="17526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30BA" id="矩形 12" o:spid="_x0000_s1026" style="position:absolute;margin-left:423pt;margin-top:4.8pt;width:13.8pt;height:1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" fillcolor="#bfbfbf [2412]" stroked="f" strokeweight="2pt"/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DDE4AE" wp14:editId="2E38E82A">
                <wp:simplePos x="0" y="0"/>
                <wp:positionH relativeFrom="column">
                  <wp:posOffset>4373880</wp:posOffset>
                </wp:positionH>
                <wp:positionV relativeFrom="paragraph">
                  <wp:posOffset>30480</wp:posOffset>
                </wp:positionV>
                <wp:extent cx="190500" cy="1905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8CFCD" w14:textId="2645E8DB" w:rsidR="00831E3B" w:rsidRDefault="00831E3B" w:rsidP="00831E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DE4AE" id="矩形 11" o:spid="_x0000_s1026" style="position:absolute;left:0;text-align:left;margin-left:344.4pt;margin-top:2.4pt;width:1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" fillcolor="#bfbfbf [2412]" stroked="f" strokeweight="2pt">
                <v:textbox>
                  <w:txbxContent>
                    <w:p w14:paraId="4B08CFCD" w14:textId="2645E8DB" w:rsidR="00831E3B" w:rsidRDefault="00831E3B" w:rsidP="00831E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DCB300" wp14:editId="35C7D503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190500" cy="220980"/>
                <wp:effectExtent l="0" t="0" r="0" b="76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0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C38CB" id="矩形 10" o:spid="_x0000_s1026" style="position:absolute;margin-left:267pt;margin-top:3pt;width:15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" fillcolor="#bfbfbf [2412]" stroked="f" strokeweight="2pt"/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0E54D7" wp14:editId="290ABEA3">
                <wp:simplePos x="0" y="0"/>
                <wp:positionH relativeFrom="column">
                  <wp:posOffset>2400300</wp:posOffset>
                </wp:positionH>
                <wp:positionV relativeFrom="paragraph">
                  <wp:posOffset>30480</wp:posOffset>
                </wp:positionV>
                <wp:extent cx="190500" cy="19812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25EE" id="矩形 9" o:spid="_x0000_s1026" style="position:absolute;margin-left:189pt;margin-top:2.4pt;width:15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" fillcolor="#d8d8d8 [2732]" stroked="f" strokeweight="2pt"/>
            </w:pict>
          </mc:Fallback>
        </mc:AlternateContent>
      </w:r>
    </w:p>
    <w:p w14:paraId="0A47F862" w14:textId="14BB2DAC" w:rsidR="00BB032B" w:rsidRDefault="00B54FEE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57635A" wp14:editId="3F005CAF">
                <wp:simplePos x="0" y="0"/>
                <wp:positionH relativeFrom="column">
                  <wp:posOffset>5353050</wp:posOffset>
                </wp:positionH>
                <wp:positionV relativeFrom="paragraph">
                  <wp:posOffset>137160</wp:posOffset>
                </wp:positionV>
                <wp:extent cx="182880" cy="198120"/>
                <wp:effectExtent l="0" t="0" r="762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845E" id="矩形 16" o:spid="_x0000_s1026" style="position:absolute;margin-left:421.5pt;margin-top:10.8pt;width:14.4pt;height:1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" fillcolor="#bfbfbf [2412]" stroked="f" strokeweight="2pt"/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960EE4" wp14:editId="644861B8">
                <wp:simplePos x="0" y="0"/>
                <wp:positionH relativeFrom="column">
                  <wp:posOffset>4366260</wp:posOffset>
                </wp:positionH>
                <wp:positionV relativeFrom="paragraph">
                  <wp:posOffset>152400</wp:posOffset>
                </wp:positionV>
                <wp:extent cx="160020" cy="16002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EB6AE" w14:textId="382D17C7" w:rsidR="00831E3B" w:rsidRDefault="00831E3B" w:rsidP="00831E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60EE4" id="矩形 15" o:spid="_x0000_s1027" style="position:absolute;left:0;text-align:left;margin-left:343.8pt;margin-top:12pt;width:12.6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" fillcolor="#bfbfbf [2412]" stroked="f" strokeweight="2pt">
                <v:textbox>
                  <w:txbxContent>
                    <w:p w14:paraId="016EB6AE" w14:textId="382D17C7" w:rsidR="00831E3B" w:rsidRDefault="00831E3B" w:rsidP="00831E3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4467B" wp14:editId="27E70A82">
                <wp:simplePos x="0" y="0"/>
                <wp:positionH relativeFrom="column">
                  <wp:posOffset>3398520</wp:posOffset>
                </wp:positionH>
                <wp:positionV relativeFrom="paragraph">
                  <wp:posOffset>152400</wp:posOffset>
                </wp:positionV>
                <wp:extent cx="175260" cy="17526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E80C3" id="矩形 14" o:spid="_x0000_s1026" style="position:absolute;margin-left:267.6pt;margin-top:12pt;width:13.8pt;height:1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" fillcolor="#bfbfbf [2412]" stroked="f" strokeweight="2pt"/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FAF0AD" wp14:editId="4BE48D68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75260" cy="17526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EB66" id="矩形 13" o:spid="_x0000_s1026" style="position:absolute;margin-left:192pt;margin-top:12pt;width:13.8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" fillcolor="#d8d8d8 [2732]" stroked="f" strokeweight="2pt"/>
            </w:pict>
          </mc:Fallback>
        </mc:AlternateContent>
      </w:r>
    </w:p>
    <w:p w14:paraId="376AD2BD" w14:textId="320591CE" w:rsidR="006B2532" w:rsidRDefault="003E5353" w:rsidP="00184291">
      <w:pPr>
        <w:pStyle w:val="a3"/>
        <w:ind w:leftChars="0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79A427A" wp14:editId="3027CCAA">
            <wp:simplePos x="0" y="0"/>
            <wp:positionH relativeFrom="column">
              <wp:posOffset>243840</wp:posOffset>
            </wp:positionH>
            <wp:positionV relativeFrom="paragraph">
              <wp:posOffset>175260</wp:posOffset>
            </wp:positionV>
            <wp:extent cx="3390900" cy="217932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r="6468"/>
                    <a:stretch/>
                  </pic:blipFill>
                  <pic:spPr bwMode="auto">
                    <a:xfrm>
                      <a:off x="0" y="0"/>
                      <a:ext cx="33909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DF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5408" behindDoc="1" locked="0" layoutInCell="1" allowOverlap="1" wp14:anchorId="0549412E" wp14:editId="39DFA504">
            <wp:simplePos x="0" y="0"/>
            <wp:positionH relativeFrom="column">
              <wp:posOffset>5585460</wp:posOffset>
            </wp:positionH>
            <wp:positionV relativeFrom="paragraph">
              <wp:posOffset>281940</wp:posOffset>
            </wp:positionV>
            <wp:extent cx="2057400" cy="4046220"/>
            <wp:effectExtent l="57150" t="0" r="19050" b="0"/>
            <wp:wrapNone/>
            <wp:docPr id="8" name="資料庫圖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860A" w14:textId="2F0AF91E" w:rsidR="006B2532" w:rsidRDefault="00DC156C" w:rsidP="00BB032B">
      <w:pPr>
        <w:pStyle w:val="a3"/>
        <w:ind w:leftChars="0"/>
        <w:jc w:val="center"/>
        <w:rPr>
          <w:rFonts w:ascii="標楷體" w:eastAsia="標楷體" w:hAnsi="標楷體"/>
        </w:rPr>
      </w:pPr>
      <w:r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583CB30D" wp14:editId="4E003EDE">
            <wp:simplePos x="0" y="0"/>
            <wp:positionH relativeFrom="column">
              <wp:posOffset>3275330</wp:posOffset>
            </wp:positionH>
            <wp:positionV relativeFrom="paragraph">
              <wp:posOffset>181610</wp:posOffset>
            </wp:positionV>
            <wp:extent cx="2141220" cy="1237615"/>
            <wp:effectExtent l="0" t="5398" r="6033" b="6032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r="1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2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53" w:rsidRPr="003E5353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3BDBFB" wp14:editId="7268C7C5">
                <wp:simplePos x="0" y="0"/>
                <wp:positionH relativeFrom="page">
                  <wp:align>right</wp:align>
                </wp:positionH>
                <wp:positionV relativeFrom="paragraph">
                  <wp:posOffset>3067685</wp:posOffset>
                </wp:positionV>
                <wp:extent cx="2057400" cy="122047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20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183C3" w14:textId="77777777" w:rsidR="003E5353" w:rsidRDefault="003E5353" w:rsidP="003E5353">
                            <w:pPr>
                              <w:spacing w:line="0" w:lineRule="atLeas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14:paraId="3D2A7FD9" w14:textId="38C4C049" w:rsidR="003E5353" w:rsidRDefault="003E5353" w:rsidP="003E5353">
                            <w:pPr>
                              <w:spacing w:line="0" w:lineRule="atLeas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學習科學原理實作與應用</w:t>
                            </w:r>
                          </w:p>
                          <w:p w14:paraId="4349AB94" w14:textId="2BCEF219" w:rsidR="003E5353" w:rsidRPr="003E5353" w:rsidRDefault="003E5353" w:rsidP="003E5353">
                            <w:pPr>
                              <w:spacing w:line="0" w:lineRule="atLeas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E5353">
                              <w:rPr>
                                <w:rFonts w:ascii="微軟正黑體" w:eastAsia="微軟正黑體" w:hAnsi="微軟正黑體" w:hint="eastAsia"/>
                              </w:rPr>
                              <w:t>訓練解決問題的耐心與毅力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BDBF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left:0;text-align:left;margin-left:110.8pt;margin-top:241.55pt;width:162pt;height:96.1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" filled="f" stroked="f">
                <v:textbox>
                  <w:txbxContent>
                    <w:p w14:paraId="6F1183C3" w14:textId="77777777" w:rsidR="003E5353" w:rsidRDefault="003E5353" w:rsidP="003E5353">
                      <w:pPr>
                        <w:spacing w:line="0" w:lineRule="atLeast"/>
                        <w:rPr>
                          <w:rFonts w:ascii="微軟正黑體" w:eastAsia="微軟正黑體" w:hAnsi="微軟正黑體"/>
                        </w:rPr>
                      </w:pPr>
                    </w:p>
                    <w:p w14:paraId="3D2A7FD9" w14:textId="38C4C049" w:rsidR="003E5353" w:rsidRDefault="003E5353" w:rsidP="003E5353">
                      <w:pPr>
                        <w:spacing w:line="0" w:lineRule="atLeas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學習科學原理實作與應用</w:t>
                      </w:r>
                    </w:p>
                    <w:p w14:paraId="4349AB94" w14:textId="2BCEF219" w:rsidR="003E5353" w:rsidRPr="003E5353" w:rsidRDefault="003E5353" w:rsidP="003E5353">
                      <w:pPr>
                        <w:spacing w:line="0" w:lineRule="atLeast"/>
                        <w:rPr>
                          <w:rFonts w:ascii="微軟正黑體" w:eastAsia="微軟正黑體" w:hAnsi="微軟正黑體"/>
                        </w:rPr>
                      </w:pPr>
                      <w:r w:rsidRPr="003E5353">
                        <w:rPr>
                          <w:rFonts w:ascii="微軟正黑體" w:eastAsia="微軟正黑體" w:hAnsi="微軟正黑體" w:hint="eastAsia"/>
                        </w:rPr>
                        <w:t>訓練解決問題的耐心與毅力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5353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96DD420" wp14:editId="5303BC6E">
            <wp:simplePos x="0" y="0"/>
            <wp:positionH relativeFrom="margin">
              <wp:posOffset>1478915</wp:posOffset>
            </wp:positionH>
            <wp:positionV relativeFrom="paragraph">
              <wp:posOffset>1973580</wp:posOffset>
            </wp:positionV>
            <wp:extent cx="3474720" cy="2092960"/>
            <wp:effectExtent l="0" t="0" r="0" b="254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r="3671"/>
                    <a:stretch/>
                  </pic:blipFill>
                  <pic:spPr bwMode="auto">
                    <a:xfrm>
                      <a:off x="0" y="0"/>
                      <a:ext cx="3474720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0C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3199AADB" wp14:editId="0BB0641B">
            <wp:simplePos x="0" y="0"/>
            <wp:positionH relativeFrom="column">
              <wp:posOffset>-201295</wp:posOffset>
            </wp:positionH>
            <wp:positionV relativeFrom="paragraph">
              <wp:posOffset>2419985</wp:posOffset>
            </wp:positionV>
            <wp:extent cx="2103755" cy="1182368"/>
            <wp:effectExtent l="381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755" cy="118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532" w:rsidSect="004011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A5AA1" w14:textId="77777777" w:rsidR="00CA7FC8" w:rsidRDefault="00CA7FC8" w:rsidP="00612372">
      <w:r>
        <w:separator/>
      </w:r>
    </w:p>
  </w:endnote>
  <w:endnote w:type="continuationSeparator" w:id="0">
    <w:p w14:paraId="77E52454" w14:textId="77777777" w:rsidR="00CA7FC8" w:rsidRDefault="00CA7FC8" w:rsidP="0061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B12BC" w14:textId="77777777" w:rsidR="00CA7FC8" w:rsidRDefault="00CA7FC8" w:rsidP="00612372">
      <w:r>
        <w:separator/>
      </w:r>
    </w:p>
  </w:footnote>
  <w:footnote w:type="continuationSeparator" w:id="0">
    <w:p w14:paraId="1F5ABDBB" w14:textId="77777777" w:rsidR="00CA7FC8" w:rsidRDefault="00CA7FC8" w:rsidP="00612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608C"/>
    <w:multiLevelType w:val="hybridMultilevel"/>
    <w:tmpl w:val="7E3AD684"/>
    <w:lvl w:ilvl="0" w:tplc="29447C8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lang w:val="en-US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0603B0"/>
    <w:multiLevelType w:val="hybridMultilevel"/>
    <w:tmpl w:val="67D847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0E6898"/>
    <w:multiLevelType w:val="hybridMultilevel"/>
    <w:tmpl w:val="CC8EF00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487B12"/>
    <w:multiLevelType w:val="hybridMultilevel"/>
    <w:tmpl w:val="78F6190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BC629F"/>
    <w:multiLevelType w:val="hybridMultilevel"/>
    <w:tmpl w:val="F5E285C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6A79FF"/>
    <w:multiLevelType w:val="hybridMultilevel"/>
    <w:tmpl w:val="F816291A"/>
    <w:lvl w:ilvl="0" w:tplc="E10AF4C0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649329E"/>
    <w:multiLevelType w:val="hybridMultilevel"/>
    <w:tmpl w:val="243218FC"/>
    <w:lvl w:ilvl="0" w:tplc="979EF3B6">
      <w:numFmt w:val="bullet"/>
      <w:lvlText w:val="★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E097842"/>
    <w:multiLevelType w:val="hybridMultilevel"/>
    <w:tmpl w:val="BB8A1A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00C"/>
    <w:rsid w:val="00041D07"/>
    <w:rsid w:val="00060C98"/>
    <w:rsid w:val="000776AF"/>
    <w:rsid w:val="00085CBF"/>
    <w:rsid w:val="00095BA4"/>
    <w:rsid w:val="000A0711"/>
    <w:rsid w:val="000C7CFF"/>
    <w:rsid w:val="000F14B8"/>
    <w:rsid w:val="00134F50"/>
    <w:rsid w:val="00152376"/>
    <w:rsid w:val="00183069"/>
    <w:rsid w:val="00184291"/>
    <w:rsid w:val="00185480"/>
    <w:rsid w:val="001919F1"/>
    <w:rsid w:val="001A5576"/>
    <w:rsid w:val="001C1CEA"/>
    <w:rsid w:val="001E3B55"/>
    <w:rsid w:val="00204A6B"/>
    <w:rsid w:val="00204CFB"/>
    <w:rsid w:val="00205B16"/>
    <w:rsid w:val="00211764"/>
    <w:rsid w:val="00232321"/>
    <w:rsid w:val="00234B1B"/>
    <w:rsid w:val="00284160"/>
    <w:rsid w:val="0029036D"/>
    <w:rsid w:val="0029600C"/>
    <w:rsid w:val="002C0DD1"/>
    <w:rsid w:val="002E1676"/>
    <w:rsid w:val="002F0CF9"/>
    <w:rsid w:val="00326D9B"/>
    <w:rsid w:val="00330573"/>
    <w:rsid w:val="00361823"/>
    <w:rsid w:val="00362B0E"/>
    <w:rsid w:val="003904D3"/>
    <w:rsid w:val="00390B57"/>
    <w:rsid w:val="003E5353"/>
    <w:rsid w:val="00401113"/>
    <w:rsid w:val="004216A1"/>
    <w:rsid w:val="00474F1C"/>
    <w:rsid w:val="004864E7"/>
    <w:rsid w:val="00490C89"/>
    <w:rsid w:val="004B135D"/>
    <w:rsid w:val="004C16AC"/>
    <w:rsid w:val="004C1B1E"/>
    <w:rsid w:val="004D51A2"/>
    <w:rsid w:val="005348B8"/>
    <w:rsid w:val="00536BC3"/>
    <w:rsid w:val="005525FA"/>
    <w:rsid w:val="0055266A"/>
    <w:rsid w:val="005667F9"/>
    <w:rsid w:val="005806BA"/>
    <w:rsid w:val="0060244E"/>
    <w:rsid w:val="00612372"/>
    <w:rsid w:val="006154F4"/>
    <w:rsid w:val="00620F32"/>
    <w:rsid w:val="006272FE"/>
    <w:rsid w:val="006420DF"/>
    <w:rsid w:val="006529A9"/>
    <w:rsid w:val="00697527"/>
    <w:rsid w:val="006B1E16"/>
    <w:rsid w:val="006B2532"/>
    <w:rsid w:val="006B3AAA"/>
    <w:rsid w:val="006D5FAE"/>
    <w:rsid w:val="006D61BB"/>
    <w:rsid w:val="006F2E76"/>
    <w:rsid w:val="006F3B42"/>
    <w:rsid w:val="0070070C"/>
    <w:rsid w:val="00704DF1"/>
    <w:rsid w:val="00723427"/>
    <w:rsid w:val="007337FF"/>
    <w:rsid w:val="00746D8C"/>
    <w:rsid w:val="007A0636"/>
    <w:rsid w:val="007A406D"/>
    <w:rsid w:val="00810EA9"/>
    <w:rsid w:val="0082592B"/>
    <w:rsid w:val="00831E3B"/>
    <w:rsid w:val="008728DA"/>
    <w:rsid w:val="008B10C5"/>
    <w:rsid w:val="008B7169"/>
    <w:rsid w:val="008D49B1"/>
    <w:rsid w:val="008E425E"/>
    <w:rsid w:val="009110BA"/>
    <w:rsid w:val="00964275"/>
    <w:rsid w:val="00974EC6"/>
    <w:rsid w:val="00981183"/>
    <w:rsid w:val="009C601C"/>
    <w:rsid w:val="009D7665"/>
    <w:rsid w:val="00A00B9F"/>
    <w:rsid w:val="00A00FEF"/>
    <w:rsid w:val="00A24B0C"/>
    <w:rsid w:val="00A31F3E"/>
    <w:rsid w:val="00A578DC"/>
    <w:rsid w:val="00A61B5B"/>
    <w:rsid w:val="00A62EE9"/>
    <w:rsid w:val="00A870E3"/>
    <w:rsid w:val="00AB0921"/>
    <w:rsid w:val="00AB5788"/>
    <w:rsid w:val="00AE0E11"/>
    <w:rsid w:val="00AF24C3"/>
    <w:rsid w:val="00B057BA"/>
    <w:rsid w:val="00B07347"/>
    <w:rsid w:val="00B22EF1"/>
    <w:rsid w:val="00B34C67"/>
    <w:rsid w:val="00B54FEE"/>
    <w:rsid w:val="00B56DD1"/>
    <w:rsid w:val="00BA31A2"/>
    <w:rsid w:val="00BB032B"/>
    <w:rsid w:val="00BC2BD1"/>
    <w:rsid w:val="00BC3AFA"/>
    <w:rsid w:val="00BC40D8"/>
    <w:rsid w:val="00BF1E4C"/>
    <w:rsid w:val="00C04AD5"/>
    <w:rsid w:val="00C13FAB"/>
    <w:rsid w:val="00C40ECC"/>
    <w:rsid w:val="00C6639B"/>
    <w:rsid w:val="00CA7FC8"/>
    <w:rsid w:val="00CE628F"/>
    <w:rsid w:val="00D76AF7"/>
    <w:rsid w:val="00D838E8"/>
    <w:rsid w:val="00DA2376"/>
    <w:rsid w:val="00DA7646"/>
    <w:rsid w:val="00DC156C"/>
    <w:rsid w:val="00DD7E73"/>
    <w:rsid w:val="00E430D7"/>
    <w:rsid w:val="00E5528F"/>
    <w:rsid w:val="00E70968"/>
    <w:rsid w:val="00E73A50"/>
    <w:rsid w:val="00E91067"/>
    <w:rsid w:val="00EA2A1C"/>
    <w:rsid w:val="00EE1298"/>
    <w:rsid w:val="00EF3A7F"/>
    <w:rsid w:val="00EF4470"/>
    <w:rsid w:val="00F03A83"/>
    <w:rsid w:val="00F333C4"/>
    <w:rsid w:val="00F3650B"/>
    <w:rsid w:val="00FA2F8E"/>
    <w:rsid w:val="00FB5318"/>
    <w:rsid w:val="00FD7BAC"/>
    <w:rsid w:val="00FE176E"/>
    <w:rsid w:val="00FF6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6649A8"/>
  <w15:docId w15:val="{5E11F3D9-7643-4250-B23C-AEF73FBE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00C"/>
    <w:pPr>
      <w:ind w:leftChars="200" w:left="480"/>
    </w:pPr>
  </w:style>
  <w:style w:type="table" w:styleId="a4">
    <w:name w:val="Table Grid"/>
    <w:basedOn w:val="a1"/>
    <w:uiPriority w:val="59"/>
    <w:rsid w:val="00401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3650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6D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26D9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1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1237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1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123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Layout" Target="diagrams/layout1.xml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diagramQuickStyle" Target="diagrams/quickStyle1.xml"/><Relationship Id="rId22" Type="http://schemas.microsoft.com/office/2007/relationships/hdphoto" Target="media/hdphoto5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55EF0A-AE57-4E71-80E3-F25389EF4E72}" type="doc">
      <dgm:prSet loTypeId="urn:microsoft.com/office/officeart/2005/8/layout/chevron2" loCatId="process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181FA5DE-702A-489D-82E3-751CF0C15A3D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玩結構</a:t>
          </a:r>
        </a:p>
      </dgm:t>
    </dgm:pt>
    <dgm:pt modelId="{2853C23A-5DCD-4F50-ADD5-497407C75348}" type="parTrans" cxnId="{5BFE8CAF-5780-4BC6-968B-A94FEEBB4D02}">
      <dgm:prSet/>
      <dgm:spPr/>
      <dgm:t>
        <a:bodyPr/>
        <a:lstStyle/>
        <a:p>
          <a:endParaRPr lang="zh-TW" altLang="en-US"/>
        </a:p>
      </dgm:t>
    </dgm:pt>
    <dgm:pt modelId="{6F5095D9-088F-4FCE-BC33-6DCA45CEF068}" type="sibTrans" cxnId="{5BFE8CAF-5780-4BC6-968B-A94FEEBB4D02}">
      <dgm:prSet/>
      <dgm:spPr/>
      <dgm:t>
        <a:bodyPr/>
        <a:lstStyle/>
        <a:p>
          <a:endParaRPr lang="zh-TW" altLang="en-US"/>
        </a:p>
      </dgm:t>
    </dgm:pt>
    <dgm:pt modelId="{92E69916-9B7B-474D-A71B-F60C5DB31FDE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玩電控</a:t>
          </a:r>
          <a:endParaRPr lang="zh-TW" altLang="en-US"/>
        </a:p>
      </dgm:t>
    </dgm:pt>
    <dgm:pt modelId="{8F16EA01-7288-4999-BCFE-1F3C09E33960}" type="parTrans" cxnId="{D3499A1C-462E-4414-8104-9D85B78F8AED}">
      <dgm:prSet/>
      <dgm:spPr/>
      <dgm:t>
        <a:bodyPr/>
        <a:lstStyle/>
        <a:p>
          <a:endParaRPr lang="zh-TW" altLang="en-US"/>
        </a:p>
      </dgm:t>
    </dgm:pt>
    <dgm:pt modelId="{ECD7F7E4-4589-4B81-B221-BCD4CAF01C5B}" type="sibTrans" cxnId="{D3499A1C-462E-4414-8104-9D85B78F8AED}">
      <dgm:prSet/>
      <dgm:spPr/>
      <dgm:t>
        <a:bodyPr/>
        <a:lstStyle/>
        <a:p>
          <a:endParaRPr lang="zh-TW" altLang="en-US"/>
        </a:p>
      </dgm:t>
    </dgm:pt>
    <dgm:pt modelId="{6A05F495-B967-4255-92A0-97FAC886C232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玩創意</a:t>
          </a:r>
          <a:endParaRPr lang="zh-TW" altLang="en-US"/>
        </a:p>
      </dgm:t>
    </dgm:pt>
    <dgm:pt modelId="{324C8856-9548-467D-A95F-E88FABC3FF8A}" type="parTrans" cxnId="{6EF47F05-3B85-462C-A673-5BA143B318B4}">
      <dgm:prSet/>
      <dgm:spPr/>
      <dgm:t>
        <a:bodyPr/>
        <a:lstStyle/>
        <a:p>
          <a:endParaRPr lang="zh-TW" altLang="en-US"/>
        </a:p>
      </dgm:t>
    </dgm:pt>
    <dgm:pt modelId="{D91415D2-0B48-497B-BEAF-88970AB7BA4E}" type="sibTrans" cxnId="{6EF47F05-3B85-462C-A673-5BA143B318B4}">
      <dgm:prSet/>
      <dgm:spPr/>
      <dgm:t>
        <a:bodyPr/>
        <a:lstStyle/>
        <a:p>
          <a:endParaRPr lang="zh-TW" altLang="en-US"/>
        </a:p>
      </dgm:t>
    </dgm:pt>
    <dgm:pt modelId="{9CD0B7F9-8752-4A09-BD16-E32FCAF108CB}" type="pres">
      <dgm:prSet presAssocID="{B755EF0A-AE57-4E71-80E3-F25389EF4E72}" presName="linearFlow" presStyleCnt="0">
        <dgm:presLayoutVars>
          <dgm:dir/>
          <dgm:animLvl val="lvl"/>
          <dgm:resizeHandles val="exact"/>
        </dgm:presLayoutVars>
      </dgm:prSet>
      <dgm:spPr/>
    </dgm:pt>
    <dgm:pt modelId="{C8082AC0-347C-4D37-B7F4-78D7EE667096}" type="pres">
      <dgm:prSet presAssocID="{181FA5DE-702A-489D-82E3-751CF0C15A3D}" presName="composite" presStyleCnt="0"/>
      <dgm:spPr/>
    </dgm:pt>
    <dgm:pt modelId="{1B48CBAD-FCEC-44C3-A144-AF9EE0136A2F}" type="pres">
      <dgm:prSet presAssocID="{181FA5DE-702A-489D-82E3-751CF0C15A3D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E0DFC6FA-5A31-436E-8EF7-965D160F4790}" type="pres">
      <dgm:prSet presAssocID="{181FA5DE-702A-489D-82E3-751CF0C15A3D}" presName="descendantText" presStyleLbl="alignAcc1" presStyleIdx="0" presStyleCnt="3" custScaleX="93847" custScaleY="100000" custLinFactNeighborX="-2479" custLinFactNeighborY="-10728">
        <dgm:presLayoutVars>
          <dgm:bulletEnabled val="1"/>
        </dgm:presLayoutVars>
      </dgm:prSet>
      <dgm:spPr>
        <a:noFill/>
      </dgm:spPr>
    </dgm:pt>
    <dgm:pt modelId="{09AA0D6B-FD88-4B4E-8DB0-1171959AE293}" type="pres">
      <dgm:prSet presAssocID="{6F5095D9-088F-4FCE-BC33-6DCA45CEF068}" presName="sp" presStyleCnt="0"/>
      <dgm:spPr/>
    </dgm:pt>
    <dgm:pt modelId="{5FF53E15-86A7-4296-A3C9-A25916F1859F}" type="pres">
      <dgm:prSet presAssocID="{92E69916-9B7B-474D-A71B-F60C5DB31FDE}" presName="composite" presStyleCnt="0"/>
      <dgm:spPr/>
    </dgm:pt>
    <dgm:pt modelId="{87AC510A-AF33-490D-A3B8-5045F5B1CD4C}" type="pres">
      <dgm:prSet presAssocID="{92E69916-9B7B-474D-A71B-F60C5DB31FDE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061EBC87-8C1E-420F-88C1-D82E7F7F6A32}" type="pres">
      <dgm:prSet presAssocID="{92E69916-9B7B-474D-A71B-F60C5DB31FDE}" presName="descendantText" presStyleLbl="alignAcc1" presStyleIdx="1" presStyleCnt="3" custLinFactNeighborX="22593" custLinFactNeighborY="4574">
        <dgm:presLayoutVars>
          <dgm:bulletEnabled val="1"/>
        </dgm:presLayoutVars>
      </dgm:prSet>
      <dgm:spPr>
        <a:noFill/>
      </dgm:spPr>
    </dgm:pt>
    <dgm:pt modelId="{FB0ED389-0FA5-4BC8-B1C3-BF57F98E5A48}" type="pres">
      <dgm:prSet presAssocID="{ECD7F7E4-4589-4B81-B221-BCD4CAF01C5B}" presName="sp" presStyleCnt="0"/>
      <dgm:spPr/>
    </dgm:pt>
    <dgm:pt modelId="{30C127D0-BBB7-45A9-AA11-EFAEF244A3F3}" type="pres">
      <dgm:prSet presAssocID="{6A05F495-B967-4255-92A0-97FAC886C232}" presName="composite" presStyleCnt="0"/>
      <dgm:spPr/>
    </dgm:pt>
    <dgm:pt modelId="{0D3D1F08-A351-4C10-9556-0D304A9E61D2}" type="pres">
      <dgm:prSet presAssocID="{6A05F495-B967-4255-92A0-97FAC886C232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E4A9450A-9975-4FD2-A1FB-3BC24C42B4E3}" type="pres">
      <dgm:prSet presAssocID="{6A05F495-B967-4255-92A0-97FAC886C232}" presName="descendantText" presStyleLbl="alignAcc1" presStyleIdx="2" presStyleCnt="3" custLinFactNeighborX="15556" custLinFactNeighborY="0">
        <dgm:presLayoutVars>
          <dgm:bulletEnabled val="1"/>
        </dgm:presLayoutVars>
      </dgm:prSet>
      <dgm:spPr>
        <a:noFill/>
      </dgm:spPr>
    </dgm:pt>
  </dgm:ptLst>
  <dgm:cxnLst>
    <dgm:cxn modelId="{6EF47F05-3B85-462C-A673-5BA143B318B4}" srcId="{B755EF0A-AE57-4E71-80E3-F25389EF4E72}" destId="{6A05F495-B967-4255-92A0-97FAC886C232}" srcOrd="2" destOrd="0" parTransId="{324C8856-9548-467D-A95F-E88FABC3FF8A}" sibTransId="{D91415D2-0B48-497B-BEAF-88970AB7BA4E}"/>
    <dgm:cxn modelId="{BDB8DE05-ADFA-43CC-A778-ECF194A9C03C}" type="presOf" srcId="{92E69916-9B7B-474D-A71B-F60C5DB31FDE}" destId="{87AC510A-AF33-490D-A3B8-5045F5B1CD4C}" srcOrd="0" destOrd="0" presId="urn:microsoft.com/office/officeart/2005/8/layout/chevron2"/>
    <dgm:cxn modelId="{D3499A1C-462E-4414-8104-9D85B78F8AED}" srcId="{B755EF0A-AE57-4E71-80E3-F25389EF4E72}" destId="{92E69916-9B7B-474D-A71B-F60C5DB31FDE}" srcOrd="1" destOrd="0" parTransId="{8F16EA01-7288-4999-BCFE-1F3C09E33960}" sibTransId="{ECD7F7E4-4589-4B81-B221-BCD4CAF01C5B}"/>
    <dgm:cxn modelId="{C4DCAD78-D02D-4534-8049-142488F0AB57}" type="presOf" srcId="{B755EF0A-AE57-4E71-80E3-F25389EF4E72}" destId="{9CD0B7F9-8752-4A09-BD16-E32FCAF108CB}" srcOrd="0" destOrd="0" presId="urn:microsoft.com/office/officeart/2005/8/layout/chevron2"/>
    <dgm:cxn modelId="{85671099-20A3-4C83-AEBB-FAA63B0B2575}" type="presOf" srcId="{181FA5DE-702A-489D-82E3-751CF0C15A3D}" destId="{1B48CBAD-FCEC-44C3-A144-AF9EE0136A2F}" srcOrd="0" destOrd="0" presId="urn:microsoft.com/office/officeart/2005/8/layout/chevron2"/>
    <dgm:cxn modelId="{5BFE8CAF-5780-4BC6-968B-A94FEEBB4D02}" srcId="{B755EF0A-AE57-4E71-80E3-F25389EF4E72}" destId="{181FA5DE-702A-489D-82E3-751CF0C15A3D}" srcOrd="0" destOrd="0" parTransId="{2853C23A-5DCD-4F50-ADD5-497407C75348}" sibTransId="{6F5095D9-088F-4FCE-BC33-6DCA45CEF068}"/>
    <dgm:cxn modelId="{77B6BAEA-CD81-43CB-8B20-5F917E6193F8}" type="presOf" srcId="{6A05F495-B967-4255-92A0-97FAC886C232}" destId="{0D3D1F08-A351-4C10-9556-0D304A9E61D2}" srcOrd="0" destOrd="0" presId="urn:microsoft.com/office/officeart/2005/8/layout/chevron2"/>
    <dgm:cxn modelId="{45D95EC0-C28E-433E-A73E-F29F77D6FF62}" type="presParOf" srcId="{9CD0B7F9-8752-4A09-BD16-E32FCAF108CB}" destId="{C8082AC0-347C-4D37-B7F4-78D7EE667096}" srcOrd="0" destOrd="0" presId="urn:microsoft.com/office/officeart/2005/8/layout/chevron2"/>
    <dgm:cxn modelId="{AF76F333-CA62-4DA3-AC80-1F5F8B7713DB}" type="presParOf" srcId="{C8082AC0-347C-4D37-B7F4-78D7EE667096}" destId="{1B48CBAD-FCEC-44C3-A144-AF9EE0136A2F}" srcOrd="0" destOrd="0" presId="urn:microsoft.com/office/officeart/2005/8/layout/chevron2"/>
    <dgm:cxn modelId="{4FA2A606-6DE7-40D8-949D-DA87BE63A4D5}" type="presParOf" srcId="{C8082AC0-347C-4D37-B7F4-78D7EE667096}" destId="{E0DFC6FA-5A31-436E-8EF7-965D160F4790}" srcOrd="1" destOrd="0" presId="urn:microsoft.com/office/officeart/2005/8/layout/chevron2"/>
    <dgm:cxn modelId="{674A77B2-CE3F-4BB1-B637-C735585EC58D}" type="presParOf" srcId="{9CD0B7F9-8752-4A09-BD16-E32FCAF108CB}" destId="{09AA0D6B-FD88-4B4E-8DB0-1171959AE293}" srcOrd="1" destOrd="0" presId="urn:microsoft.com/office/officeart/2005/8/layout/chevron2"/>
    <dgm:cxn modelId="{CB255359-0945-4A8F-A357-136A836F3C31}" type="presParOf" srcId="{9CD0B7F9-8752-4A09-BD16-E32FCAF108CB}" destId="{5FF53E15-86A7-4296-A3C9-A25916F1859F}" srcOrd="2" destOrd="0" presId="urn:microsoft.com/office/officeart/2005/8/layout/chevron2"/>
    <dgm:cxn modelId="{1277F06C-AEA9-4838-86B1-0AA5DB07F2FF}" type="presParOf" srcId="{5FF53E15-86A7-4296-A3C9-A25916F1859F}" destId="{87AC510A-AF33-490D-A3B8-5045F5B1CD4C}" srcOrd="0" destOrd="0" presId="urn:microsoft.com/office/officeart/2005/8/layout/chevron2"/>
    <dgm:cxn modelId="{5374A780-B3D3-476D-9535-BBE416F1AE0E}" type="presParOf" srcId="{5FF53E15-86A7-4296-A3C9-A25916F1859F}" destId="{061EBC87-8C1E-420F-88C1-D82E7F7F6A32}" srcOrd="1" destOrd="0" presId="urn:microsoft.com/office/officeart/2005/8/layout/chevron2"/>
    <dgm:cxn modelId="{04BE57F3-AFB8-463F-BB02-09EAD41AAE39}" type="presParOf" srcId="{9CD0B7F9-8752-4A09-BD16-E32FCAF108CB}" destId="{FB0ED389-0FA5-4BC8-B1C3-BF57F98E5A48}" srcOrd="3" destOrd="0" presId="urn:microsoft.com/office/officeart/2005/8/layout/chevron2"/>
    <dgm:cxn modelId="{DFB0CC1D-1B87-437C-B031-589673668705}" type="presParOf" srcId="{9CD0B7F9-8752-4A09-BD16-E32FCAF108CB}" destId="{30C127D0-BBB7-45A9-AA11-EFAEF244A3F3}" srcOrd="4" destOrd="0" presId="urn:microsoft.com/office/officeart/2005/8/layout/chevron2"/>
    <dgm:cxn modelId="{1BDF7608-3FBB-4B07-8DE9-76DD43402031}" type="presParOf" srcId="{30C127D0-BBB7-45A9-AA11-EFAEF244A3F3}" destId="{0D3D1F08-A351-4C10-9556-0D304A9E61D2}" srcOrd="0" destOrd="0" presId="urn:microsoft.com/office/officeart/2005/8/layout/chevron2"/>
    <dgm:cxn modelId="{B247C602-2375-49C7-AFC7-327AFA1F3346}" type="presParOf" srcId="{30C127D0-BBB7-45A9-AA11-EFAEF244A3F3}" destId="{E4A9450A-9975-4FD2-A1FB-3BC24C42B4E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48CBAD-FCEC-44C3-A144-AF9EE0136A2F}">
      <dsp:nvSpPr>
        <dsp:cNvPr id="0" name=""/>
        <dsp:cNvSpPr/>
      </dsp:nvSpPr>
      <dsp:spPr>
        <a:xfrm rot="5400000">
          <a:off x="-218966" y="573326"/>
          <a:ext cx="1260892" cy="822960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玩結構</a:t>
          </a:r>
        </a:p>
      </dsp:txBody>
      <dsp:txXfrm rot="-5400000">
        <a:off x="0" y="765840"/>
        <a:ext cx="822960" cy="437932"/>
      </dsp:txXfrm>
    </dsp:sp>
    <dsp:sp modelId="{E0DFC6FA-5A31-436E-8EF7-965D160F4790}">
      <dsp:nvSpPr>
        <dsp:cNvPr id="0" name=""/>
        <dsp:cNvSpPr/>
      </dsp:nvSpPr>
      <dsp:spPr>
        <a:xfrm rot="5400000">
          <a:off x="984871" y="108699"/>
          <a:ext cx="849412" cy="1158484"/>
        </a:xfrm>
        <a:prstGeom prst="round2SameRect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AC510A-AF33-490D-A3B8-5045F5B1CD4C}">
      <dsp:nvSpPr>
        <dsp:cNvPr id="0" name=""/>
        <dsp:cNvSpPr/>
      </dsp:nvSpPr>
      <dsp:spPr>
        <a:xfrm rot="5400000">
          <a:off x="-218966" y="1611630"/>
          <a:ext cx="1260892" cy="822960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玩電控</a:t>
          </a:r>
          <a:endParaRPr lang="zh-TW" altLang="en-US" sz="2000" kern="1200"/>
        </a:p>
      </dsp:txBody>
      <dsp:txXfrm rot="-5400000">
        <a:off x="0" y="1804144"/>
        <a:ext cx="822960" cy="437932"/>
      </dsp:txXfrm>
    </dsp:sp>
    <dsp:sp modelId="{061EBC87-8C1E-420F-88C1-D82E7F7F6A32}">
      <dsp:nvSpPr>
        <dsp:cNvPr id="0" name=""/>
        <dsp:cNvSpPr/>
      </dsp:nvSpPr>
      <dsp:spPr>
        <a:xfrm rot="5400000">
          <a:off x="1015473" y="1239002"/>
          <a:ext cx="849412" cy="1234440"/>
        </a:xfrm>
        <a:prstGeom prst="round2SameRect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3D1F08-A351-4C10-9556-0D304A9E61D2}">
      <dsp:nvSpPr>
        <dsp:cNvPr id="0" name=""/>
        <dsp:cNvSpPr/>
      </dsp:nvSpPr>
      <dsp:spPr>
        <a:xfrm rot="5400000">
          <a:off x="-218966" y="2649933"/>
          <a:ext cx="1260892" cy="822960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玩創意</a:t>
          </a:r>
          <a:endParaRPr lang="zh-TW" altLang="en-US" sz="2000" kern="1200"/>
        </a:p>
      </dsp:txBody>
      <dsp:txXfrm rot="-5400000">
        <a:off x="0" y="2842447"/>
        <a:ext cx="822960" cy="437932"/>
      </dsp:txXfrm>
    </dsp:sp>
    <dsp:sp modelId="{E4A9450A-9975-4FD2-A1FB-3BC24C42B4E3}">
      <dsp:nvSpPr>
        <dsp:cNvPr id="0" name=""/>
        <dsp:cNvSpPr/>
      </dsp:nvSpPr>
      <dsp:spPr>
        <a:xfrm rot="5400000">
          <a:off x="1015473" y="2238453"/>
          <a:ext cx="849412" cy="1234440"/>
        </a:xfrm>
        <a:prstGeom prst="round2SameRect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syc</dc:creator>
  <cp:lastModifiedBy>靜儀 王</cp:lastModifiedBy>
  <cp:revision>19</cp:revision>
  <cp:lastPrinted>2021-08-18T02:50:00Z</cp:lastPrinted>
  <dcterms:created xsi:type="dcterms:W3CDTF">2021-08-17T00:35:00Z</dcterms:created>
  <dcterms:modified xsi:type="dcterms:W3CDTF">2021-08-18T02:56:00Z</dcterms:modified>
</cp:coreProperties>
</file>